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C7C487" w14:textId="77777777" w:rsidR="00DC56DD" w:rsidRPr="00CD67C1" w:rsidRDefault="00CD67C1" w:rsidP="00CD67C1">
      <w:pPr>
        <w:ind w:left="-851"/>
        <w:jc w:val="center"/>
        <w:rPr>
          <w:b/>
          <w:noProof/>
          <w:color w:val="FF0000"/>
          <w:sz w:val="56"/>
          <w:szCs w:val="56"/>
          <w:lang w:eastAsia="sl-SI"/>
        </w:rPr>
      </w:pPr>
      <w:r w:rsidRPr="00CD67C1">
        <w:rPr>
          <w:b/>
          <w:noProof/>
          <w:color w:val="FF0000"/>
          <w:sz w:val="56"/>
          <w:szCs w:val="56"/>
          <w:lang w:eastAsia="sl-SI"/>
        </w:rPr>
        <w:t>PROGRAM</w:t>
      </w:r>
    </w:p>
    <w:p w14:paraId="44CB0E37" w14:textId="77777777" w:rsidR="00CD67C1" w:rsidRPr="00CE516B" w:rsidRDefault="00CD67C1" w:rsidP="00CD67C1">
      <w:pPr>
        <w:ind w:left="-851" w:right="-851"/>
        <w:jc w:val="center"/>
        <w:rPr>
          <w:b/>
          <w:color w:val="00B050"/>
          <w:sz w:val="24"/>
          <w:szCs w:val="24"/>
        </w:rPr>
      </w:pPr>
      <w:r w:rsidRPr="00CE516B">
        <w:rPr>
          <w:b/>
          <w:color w:val="00B050"/>
          <w:sz w:val="24"/>
          <w:szCs w:val="24"/>
        </w:rPr>
        <w:t>KONGRESNI CENTER WELLNESS PARK LAŠKO</w:t>
      </w:r>
    </w:p>
    <w:p w14:paraId="3CED1D0A" w14:textId="77777777" w:rsidR="00CD67C1" w:rsidRDefault="00CD67C1" w:rsidP="00CD67C1">
      <w:pPr>
        <w:ind w:left="-851"/>
        <w:jc w:val="center"/>
        <w:rPr>
          <w:noProof/>
          <w:lang w:eastAsia="sl-SI"/>
        </w:rPr>
      </w:pPr>
    </w:p>
    <w:p w14:paraId="6F7FD6EE" w14:textId="77777777" w:rsidR="00CD67C1" w:rsidRDefault="00CD67C1" w:rsidP="00CD67C1">
      <w:pPr>
        <w:ind w:left="-851" w:right="-851"/>
        <w:jc w:val="center"/>
        <w:rPr>
          <w:b/>
          <w:sz w:val="24"/>
          <w:szCs w:val="24"/>
        </w:rPr>
      </w:pPr>
      <w:r>
        <w:rPr>
          <w:noProof/>
          <w:lang w:eastAsia="sl-SI"/>
        </w:rPr>
        <w:drawing>
          <wp:inline distT="0" distB="0" distL="0" distR="0" wp14:anchorId="43A6C4B8" wp14:editId="6FD5A600">
            <wp:extent cx="6686099" cy="6332220"/>
            <wp:effectExtent l="0" t="0" r="63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r="1633" b="16983"/>
                    <a:stretch/>
                  </pic:blipFill>
                  <pic:spPr bwMode="auto">
                    <a:xfrm>
                      <a:off x="0" y="0"/>
                      <a:ext cx="6686099" cy="6332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65618C" w14:textId="77777777" w:rsidR="00CD67C1" w:rsidRDefault="00CD67C1" w:rsidP="00CD67C1">
      <w:pPr>
        <w:ind w:left="-851" w:right="-851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sl-SI"/>
        </w:rPr>
        <w:drawing>
          <wp:anchor distT="0" distB="0" distL="114300" distR="114300" simplePos="0" relativeHeight="251659264" behindDoc="0" locked="0" layoutInCell="1" allowOverlap="1" wp14:anchorId="291F3F90" wp14:editId="2ED6356E">
            <wp:simplePos x="0" y="0"/>
            <wp:positionH relativeFrom="column">
              <wp:posOffset>4180205</wp:posOffset>
            </wp:positionH>
            <wp:positionV relativeFrom="paragraph">
              <wp:posOffset>213995</wp:posOffset>
            </wp:positionV>
            <wp:extent cx="2494915" cy="719455"/>
            <wp:effectExtent l="0" t="0" r="635" b="4445"/>
            <wp:wrapSquare wrapText="bothSides"/>
            <wp:docPr id="8" name="Slika 8" descr="LOGOTIP-ESS-SLO-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TIP-ESS-SLO-C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91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  <w:szCs w:val="24"/>
          <w:lang w:eastAsia="sl-SI"/>
        </w:rPr>
        <w:drawing>
          <wp:anchor distT="0" distB="0" distL="114300" distR="114300" simplePos="0" relativeHeight="251658240" behindDoc="1" locked="0" layoutInCell="1" allowOverlap="1" wp14:anchorId="354CE6E3" wp14:editId="62426B67">
            <wp:simplePos x="0" y="0"/>
            <wp:positionH relativeFrom="column">
              <wp:posOffset>-325755</wp:posOffset>
            </wp:positionH>
            <wp:positionV relativeFrom="paragraph">
              <wp:posOffset>170180</wp:posOffset>
            </wp:positionV>
            <wp:extent cx="570865" cy="762635"/>
            <wp:effectExtent l="0" t="0" r="635" b="0"/>
            <wp:wrapNone/>
            <wp:docPr id="6" name="Slika 6" descr="primaren%20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rimaren%20c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5BFFB7" w14:textId="77777777" w:rsidR="00CD67C1" w:rsidRDefault="00CD67C1" w:rsidP="00CD67C1">
      <w:pPr>
        <w:ind w:left="-851" w:right="-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</w:t>
      </w:r>
      <w:r>
        <w:rPr>
          <w:noProof/>
          <w:lang w:eastAsia="sl-SI"/>
        </w:rPr>
        <w:drawing>
          <wp:inline distT="0" distB="0" distL="0" distR="0" wp14:anchorId="1EA6E166" wp14:editId="0321C73F">
            <wp:extent cx="2293620" cy="533400"/>
            <wp:effectExtent l="0" t="0" r="0" b="0"/>
            <wp:docPr id="7" name="Slika 7" descr="M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S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269" b="5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       </w:t>
      </w:r>
    </w:p>
    <w:p w14:paraId="466DF0BD" w14:textId="77777777" w:rsidR="00C474EA" w:rsidRPr="00CD67C1" w:rsidRDefault="00C474EA" w:rsidP="00CD67C1">
      <w:pPr>
        <w:ind w:left="-851" w:right="-851"/>
        <w:jc w:val="center"/>
        <w:rPr>
          <w:b/>
          <w:sz w:val="24"/>
          <w:szCs w:val="24"/>
        </w:rPr>
      </w:pPr>
    </w:p>
    <w:tbl>
      <w:tblPr>
        <w:tblW w:w="25249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2491"/>
        <w:gridCol w:w="1760"/>
        <w:gridCol w:w="1727"/>
        <w:gridCol w:w="174"/>
        <w:gridCol w:w="652"/>
        <w:gridCol w:w="1276"/>
        <w:gridCol w:w="160"/>
        <w:gridCol w:w="14"/>
        <w:gridCol w:w="54"/>
        <w:gridCol w:w="95"/>
        <w:gridCol w:w="28"/>
        <w:gridCol w:w="1660"/>
        <w:gridCol w:w="1683"/>
        <w:gridCol w:w="1289"/>
        <w:gridCol w:w="1479"/>
        <w:gridCol w:w="210"/>
        <w:gridCol w:w="75"/>
        <w:gridCol w:w="160"/>
        <w:gridCol w:w="14"/>
        <w:gridCol w:w="146"/>
        <w:gridCol w:w="14"/>
        <w:gridCol w:w="160"/>
        <w:gridCol w:w="1068"/>
        <w:gridCol w:w="1413"/>
        <w:gridCol w:w="210"/>
        <w:gridCol w:w="2100"/>
        <w:gridCol w:w="1066"/>
        <w:gridCol w:w="765"/>
        <w:gridCol w:w="210"/>
        <w:gridCol w:w="1982"/>
        <w:gridCol w:w="160"/>
        <w:gridCol w:w="160"/>
      </w:tblGrid>
      <w:tr w:rsidR="00097FB6" w:rsidRPr="00E2353C" w14:paraId="332F85F5" w14:textId="77777777" w:rsidTr="00742999">
        <w:trPr>
          <w:gridAfter w:val="12"/>
          <w:wAfter w:w="9308" w:type="dxa"/>
          <w:trHeight w:val="300"/>
        </w:trPr>
        <w:tc>
          <w:tcPr>
            <w:tcW w:w="7598" w:type="dxa"/>
            <w:gridSpan w:val="6"/>
            <w:tcBorders>
              <w:left w:val="nil"/>
            </w:tcBorders>
            <w:shd w:val="clear" w:color="auto" w:fill="auto"/>
            <w:hideMark/>
          </w:tcPr>
          <w:p w14:paraId="02B953A9" w14:textId="77777777" w:rsidR="00097FB6" w:rsidRPr="00DC56DD" w:rsidRDefault="00097FB6" w:rsidP="00DC56DD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C56DD">
              <w:rPr>
                <w:rFonts w:eastAsia="Arial Unicode MS" w:cstheme="minorHAnsi"/>
                <w:bCs/>
                <w:sz w:val="24"/>
                <w:szCs w:val="24"/>
              </w:rPr>
              <w:t xml:space="preserve">ČETRTEK 25. 08. 2011    </w:t>
            </w:r>
          </w:p>
        </w:tc>
        <w:tc>
          <w:tcPr>
            <w:tcW w:w="8023" w:type="dxa"/>
            <w:gridSpan w:val="12"/>
            <w:tcBorders>
              <w:top w:val="nil"/>
              <w:right w:val="nil"/>
            </w:tcBorders>
            <w:shd w:val="clear" w:color="auto" w:fill="auto"/>
            <w:vAlign w:val="bottom"/>
            <w:hideMark/>
          </w:tcPr>
          <w:p w14:paraId="1ACB3B6F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3DE48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63292D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778FD203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32D40E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7:30 </w:t>
            </w:r>
          </w:p>
          <w:p w14:paraId="55FE04EF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highlight w:val="lightGray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9:00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D103B97" w14:textId="77777777" w:rsidR="00097FB6" w:rsidRPr="00DB5CDB" w:rsidRDefault="00097FB6" w:rsidP="00097FB6">
            <w:pPr>
              <w:spacing w:after="0" w:line="240" w:lineRule="auto"/>
              <w:ind w:right="922"/>
              <w:rPr>
                <w:rFonts w:eastAsia="Times New Roman" w:cstheme="minorHAnsi"/>
                <w:b/>
                <w:sz w:val="24"/>
                <w:szCs w:val="24"/>
                <w:highlight w:val="lightGray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Registracija  udeležencev</w:t>
            </w:r>
            <w:r w:rsidR="004C230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recepciji kongresnega centra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2CABF83" w14:textId="77777777" w:rsidR="00742999" w:rsidRPr="00742999" w:rsidRDefault="00742999" w:rsidP="00E2353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7721CC25" w14:textId="77777777" w:rsidR="00097FB6" w:rsidRPr="00742999" w:rsidRDefault="004C2306" w:rsidP="004C230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DVORANA</w:t>
            </w: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A19330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87A11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19B76486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378B63F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9:00 </w:t>
            </w:r>
          </w:p>
          <w:p w14:paraId="28F48427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9:30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  <w:hideMark/>
          </w:tcPr>
          <w:p w14:paraId="477E89E9" w14:textId="77777777" w:rsidR="00097FB6" w:rsidRDefault="00097FB6" w:rsidP="00097FB6">
            <w:pPr>
              <w:spacing w:after="0" w:line="240" w:lineRule="auto"/>
              <w:ind w:right="-1322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Otvoritev konference </w:t>
            </w:r>
          </w:p>
          <w:p w14:paraId="5C7D7CE5" w14:textId="77777777" w:rsidR="00097FB6" w:rsidRPr="00097FB6" w:rsidRDefault="00097FB6" w:rsidP="00097FB6">
            <w:pPr>
              <w:spacing w:after="0" w:line="240" w:lineRule="auto"/>
              <w:ind w:right="-1322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>(direktor ZRSŠ, predstavnik MŠŠ, župan občine Laško,</w:t>
            </w:r>
            <w:r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</w:t>
            </w:r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>predstojnica OE Celje)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52D4172" w14:textId="77777777" w:rsidR="00742999" w:rsidRPr="00742999" w:rsidRDefault="00742999" w:rsidP="0074299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299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VELIKA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+</w:t>
            </w:r>
          </w:p>
          <w:p w14:paraId="44348D9A" w14:textId="77777777" w:rsidR="00742999" w:rsidRPr="00742999" w:rsidRDefault="00742999" w:rsidP="007429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299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MODRA</w:t>
            </w: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928F5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51AF1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3689A67B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B981B68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9:30 </w:t>
            </w:r>
          </w:p>
          <w:p w14:paraId="05603D80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11:30 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</w:tcPr>
          <w:p w14:paraId="58240D5F" w14:textId="77777777" w:rsidR="00097FB6" w:rsidRPr="00DB5CDB" w:rsidRDefault="00097FB6" w:rsidP="00AA567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PLENARNA PREDAVANJA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A21E65A" w14:textId="77777777" w:rsidR="00097FB6" w:rsidRPr="00742999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18EF9AB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CC90B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742999" w:rsidRPr="00E2353C" w14:paraId="739FF9D1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9C488CF" w14:textId="77777777" w:rsidR="00742999" w:rsidRPr="00DB5CDB" w:rsidRDefault="00742999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9:30 </w:t>
            </w:r>
          </w:p>
          <w:p w14:paraId="63C15C04" w14:textId="77777777" w:rsidR="00742999" w:rsidRPr="00DB5CDB" w:rsidRDefault="00742999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10:30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14:paraId="0BF3F819" w14:textId="77777777" w:rsidR="00742999" w:rsidRPr="00DB5CDB" w:rsidRDefault="00742999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Razsežnosti naravoslovnega izobraževanja </w:t>
            </w:r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(Aleksandra Kornhauser </w:t>
            </w:r>
            <w:proofErr w:type="spellStart"/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>Frazer</w:t>
            </w:r>
            <w:proofErr w:type="spellEnd"/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81871D" w14:textId="77777777" w:rsidR="00742999" w:rsidRDefault="00742999" w:rsidP="0074299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69292791" w14:textId="77777777" w:rsidR="00742999" w:rsidRDefault="00742999" w:rsidP="0074299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6ADFE32E" w14:textId="77777777" w:rsidR="00742999" w:rsidRPr="00742999" w:rsidRDefault="00742999" w:rsidP="0074299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299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VELIKA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+</w:t>
            </w:r>
          </w:p>
          <w:p w14:paraId="2A1B3F11" w14:textId="77777777" w:rsidR="00742999" w:rsidRPr="00742999" w:rsidRDefault="00742999" w:rsidP="007429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299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MODRA</w:t>
            </w:r>
          </w:p>
          <w:p w14:paraId="724F439E" w14:textId="77777777" w:rsidR="00742999" w:rsidRPr="00742999" w:rsidRDefault="00742999" w:rsidP="007429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E1F96F" w14:textId="77777777" w:rsidR="00742999" w:rsidRPr="00E2353C" w:rsidRDefault="00742999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B0D0A" w14:textId="77777777" w:rsidR="00742999" w:rsidRPr="00E2353C" w:rsidRDefault="00742999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742999" w:rsidRPr="00E2353C" w14:paraId="2A860F8A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B3FC82D" w14:textId="77777777" w:rsidR="00742999" w:rsidRPr="00DB5CDB" w:rsidRDefault="00742999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10:30 </w:t>
            </w:r>
          </w:p>
          <w:p w14:paraId="38EF4CED" w14:textId="77777777" w:rsidR="00742999" w:rsidRPr="00DB5CDB" w:rsidRDefault="00742999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11:00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14:paraId="4F66ED20" w14:textId="77777777" w:rsidR="00742999" w:rsidRPr="00DB5CDB" w:rsidRDefault="00742999" w:rsidP="00CD1FB2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color w:val="000000"/>
                <w:sz w:val="24"/>
                <w:szCs w:val="24"/>
                <w:lang w:eastAsia="sl-SI"/>
              </w:rPr>
              <w:t xml:space="preserve">Svetli obeti nanotehnologije, velika odkritja in stranpoti </w:t>
            </w:r>
            <w:r w:rsidRPr="00AA5670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(Maja Remškar)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</w:tcPr>
          <w:p w14:paraId="3AA3B3FA" w14:textId="77777777" w:rsidR="00742999" w:rsidRPr="00742999" w:rsidRDefault="00742999" w:rsidP="007429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3C3F02" w14:textId="77777777" w:rsidR="00742999" w:rsidRPr="00E2353C" w:rsidRDefault="00742999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A0A9D" w14:textId="77777777" w:rsidR="00742999" w:rsidRPr="00E2353C" w:rsidRDefault="00742999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742999" w:rsidRPr="00E2353C" w14:paraId="1FBE7078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40EE730" w14:textId="77777777" w:rsidR="00742999" w:rsidRPr="00DB5CDB" w:rsidRDefault="00742999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11.00 </w:t>
            </w:r>
          </w:p>
          <w:p w14:paraId="7AC81645" w14:textId="77777777" w:rsidR="00742999" w:rsidRPr="00DB5CDB" w:rsidRDefault="00742999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11.30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  <w:hideMark/>
          </w:tcPr>
          <w:p w14:paraId="690B3C64" w14:textId="77777777" w:rsidR="00742999" w:rsidRPr="00DB5CDB" w:rsidRDefault="00742999" w:rsidP="00714EC4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Hormonski motilci </w:t>
            </w:r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>(Gregor Majdič)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F18B4BF" w14:textId="77777777" w:rsidR="00742999" w:rsidRPr="00742999" w:rsidRDefault="00742999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AFD39" w14:textId="77777777" w:rsidR="00742999" w:rsidRPr="00E2353C" w:rsidRDefault="00742999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134AB" w14:textId="77777777" w:rsidR="00742999" w:rsidRPr="00E2353C" w:rsidRDefault="00742999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00ACA499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ED7818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11:30 </w:t>
            </w:r>
          </w:p>
          <w:p w14:paraId="1C251C05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12:00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6B0A37D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ODMOR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17CCAAD" w14:textId="77777777" w:rsidR="00097FB6" w:rsidRPr="00742999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827A3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57B6C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10DFEA28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14:paraId="7A332432" w14:textId="77777777" w:rsidR="00B06373" w:rsidRPr="00DB5CDB" w:rsidRDefault="00B06373" w:rsidP="00B0637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12:00 </w:t>
            </w:r>
          </w:p>
          <w:p w14:paraId="6493AAB8" w14:textId="77777777" w:rsidR="00B06373" w:rsidRDefault="00B06373" w:rsidP="00B0637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13:30</w:t>
            </w:r>
          </w:p>
          <w:p w14:paraId="5089651C" w14:textId="77777777" w:rsidR="00962C21" w:rsidRDefault="00962C21" w:rsidP="00B06373">
            <w:pPr>
              <w:spacing w:after="0" w:line="240" w:lineRule="auto"/>
              <w:rPr>
                <w:rFonts w:eastAsia="Times New Roman" w:cstheme="minorHAnsi"/>
                <w:b/>
                <w:color w:val="FF0000"/>
                <w:sz w:val="20"/>
                <w:szCs w:val="20"/>
                <w:lang w:eastAsia="sl-SI"/>
              </w:rPr>
            </w:pPr>
            <w:r w:rsidRPr="00962C21">
              <w:rPr>
                <w:rFonts w:eastAsia="Times New Roman" w:cstheme="minorHAnsi"/>
                <w:b/>
                <w:color w:val="FF0000"/>
                <w:sz w:val="20"/>
                <w:szCs w:val="20"/>
                <w:lang w:eastAsia="sl-SI"/>
              </w:rPr>
              <w:t xml:space="preserve">ZA VSAK PRISPEVEK </w:t>
            </w:r>
          </w:p>
          <w:p w14:paraId="17008F39" w14:textId="41F8BE6F" w:rsidR="00962C21" w:rsidRPr="00DB5CDB" w:rsidRDefault="00962C21" w:rsidP="00B0637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962C21">
              <w:rPr>
                <w:rFonts w:eastAsia="Times New Roman" w:cstheme="minorHAnsi"/>
                <w:b/>
                <w:color w:val="FF0000"/>
                <w:sz w:val="20"/>
                <w:szCs w:val="20"/>
                <w:lang w:eastAsia="sl-SI"/>
              </w:rPr>
              <w:t>30 MINUT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14:paraId="0B8342DF" w14:textId="77777777" w:rsidR="00B06373" w:rsidRPr="00DB5CDB" w:rsidRDefault="00B06373" w:rsidP="00FB0C53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SEKCIJSKA PREDAVANJA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A90B3A" w14:textId="77777777" w:rsidR="00B06373" w:rsidRPr="00742999" w:rsidRDefault="00B06373" w:rsidP="007429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4299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VELIKA 1</w:t>
            </w: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07BFA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0D95F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5916CA28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926BAE6" w14:textId="77777777" w:rsidR="00B06373" w:rsidRPr="00DB5CDB" w:rsidRDefault="00B06373" w:rsidP="00B0637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5DDCF680" w14:textId="77777777" w:rsidR="00B06373" w:rsidRPr="00DB5CDB" w:rsidRDefault="00B06373" w:rsidP="003A2580">
            <w:pPr>
              <w:spacing w:after="0" w:line="240" w:lineRule="auto"/>
              <w:ind w:left="708"/>
              <w:rPr>
                <w:rFonts w:eastAsia="Times New Roman" w:cstheme="minorHAnsi"/>
                <w:b/>
                <w:color w:val="000000"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color w:val="000000"/>
                <w:sz w:val="24"/>
                <w:szCs w:val="24"/>
                <w:lang w:eastAsia="sl-SI"/>
              </w:rPr>
              <w:t xml:space="preserve">Kemija skozi modne trende - namigi za kemijske kontekste </w:t>
            </w:r>
            <w:r w:rsidRPr="00AA5670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(Metka Vrtačnik)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E96A8A" w14:textId="77777777" w:rsidR="00B06373" w:rsidRPr="00742999" w:rsidRDefault="00B06373" w:rsidP="0074299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5A8E20A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44C10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367FA304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A563589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3850B890" w14:textId="77777777" w:rsidR="00B06373" w:rsidRDefault="00B06373" w:rsidP="003A2580">
            <w:pPr>
              <w:spacing w:after="0" w:line="240" w:lineRule="auto"/>
              <w:ind w:left="708"/>
              <w:rPr>
                <w:rFonts w:eastAsia="Times New Roman" w:cstheme="minorHAnsi"/>
                <w:b/>
                <w:color w:val="000000"/>
                <w:sz w:val="24"/>
                <w:szCs w:val="24"/>
                <w:lang w:eastAsia="sl-SI"/>
              </w:rPr>
            </w:pPr>
            <w:r w:rsidRPr="0090593C">
              <w:rPr>
                <w:rFonts w:eastAsia="Times New Roman" w:cstheme="minorHAnsi"/>
                <w:b/>
                <w:color w:val="000000"/>
                <w:sz w:val="24"/>
                <w:szCs w:val="24"/>
                <w:lang w:eastAsia="sl-SI"/>
              </w:rPr>
              <w:t>Kemija izbranih organskih spojin v okolju</w:t>
            </w:r>
          </w:p>
          <w:p w14:paraId="0BC54674" w14:textId="77777777" w:rsidR="00B06373" w:rsidRPr="00DB5CDB" w:rsidRDefault="00B06373" w:rsidP="003A2580">
            <w:pPr>
              <w:spacing w:after="0" w:line="240" w:lineRule="auto"/>
              <w:ind w:left="708"/>
              <w:rPr>
                <w:rFonts w:eastAsia="Times New Roman" w:cstheme="minorHAnsi"/>
                <w:b/>
                <w:color w:val="000000"/>
                <w:sz w:val="24"/>
                <w:szCs w:val="24"/>
                <w:lang w:eastAsia="sl-SI"/>
              </w:rPr>
            </w:pPr>
            <w:r>
              <w:rPr>
                <w:b/>
                <w:bCs/>
              </w:rPr>
              <w:t xml:space="preserve"> </w:t>
            </w:r>
            <w:r w:rsidRPr="0090593C">
              <w:rPr>
                <w:rFonts w:eastAsia="Times New Roman" w:cstheme="minorHAnsi"/>
                <w:sz w:val="20"/>
                <w:szCs w:val="20"/>
                <w:lang w:eastAsia="sl-SI"/>
              </w:rPr>
              <w:t>(Polonca Trebše, Mladen Franko</w:t>
            </w:r>
            <w:r>
              <w:rPr>
                <w:rFonts w:eastAsia="Times New Roman" w:cstheme="minorHAnsi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</w:tcPr>
          <w:p w14:paraId="2A2C9753" w14:textId="77777777" w:rsidR="00B06373" w:rsidRPr="00742999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BB61410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532C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171979DC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99D96BC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C0D9" w:themeFill="accent4" w:themeFillTint="66"/>
          </w:tcPr>
          <w:p w14:paraId="0DAC92AD" w14:textId="77777777" w:rsidR="00B06373" w:rsidRPr="00DB5CDB" w:rsidRDefault="00B06373" w:rsidP="00AA5670">
            <w:pPr>
              <w:spacing w:after="0" w:line="240" w:lineRule="auto"/>
              <w:ind w:left="708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NO - čudežna molekula</w:t>
            </w:r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(Nataša Bukovec)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</w:tcPr>
          <w:p w14:paraId="3083AB4C" w14:textId="77777777" w:rsidR="00B06373" w:rsidRPr="00742999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64F6225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4EF9E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1F30D62F" w14:textId="77777777" w:rsidTr="00A553D5">
        <w:trPr>
          <w:gridAfter w:val="21"/>
          <w:wAfter w:w="16024" w:type="dxa"/>
          <w:trHeight w:val="68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764B155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7CF3DD7F" w14:textId="77777777" w:rsidR="00B06373" w:rsidRPr="00DB5CDB" w:rsidRDefault="00B06373" w:rsidP="00621513">
            <w:pPr>
              <w:spacing w:after="0" w:line="240" w:lineRule="auto"/>
              <w:ind w:left="708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2854640" w14:textId="77777777" w:rsidR="00B06373" w:rsidRPr="00742999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DE4DB7E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54D3D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3DCA6398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F958551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16284FC4" w14:textId="77777777" w:rsidR="00B06373" w:rsidRPr="00DB5CDB" w:rsidRDefault="00B06373" w:rsidP="003A258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SEKCIJSKA PREDAVANJA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388D5CA" w14:textId="77777777" w:rsidR="00B06373" w:rsidRPr="00742999" w:rsidRDefault="00B06373" w:rsidP="0074299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VELIKA 2</w:t>
            </w: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37E7A14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E26FC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59DBC4B8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185B9417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0C4CEFFB" w14:textId="77777777" w:rsidR="00B06373" w:rsidRPr="00DB5CDB" w:rsidRDefault="00B06373" w:rsidP="003A2580">
            <w:pPr>
              <w:spacing w:after="0" w:line="240" w:lineRule="auto"/>
              <w:ind w:left="708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Didaktični vidiki priljubljenosti f</w:t>
            </w:r>
            <w:r w:rsidR="00A3792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izike v osnovni in srednji šoli </w:t>
            </w:r>
            <w:r w:rsidRPr="00DC64F6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(Ivan </w:t>
            </w:r>
            <w:proofErr w:type="spellStart"/>
            <w:r w:rsidRPr="00DC64F6">
              <w:rPr>
                <w:rFonts w:eastAsia="Times New Roman" w:cstheme="minorHAnsi"/>
                <w:sz w:val="20"/>
                <w:szCs w:val="20"/>
                <w:lang w:eastAsia="sl-SI"/>
              </w:rPr>
              <w:t>Gerlič</w:t>
            </w:r>
            <w:proofErr w:type="spellEnd"/>
            <w:r w:rsidRPr="00DC64F6">
              <w:rPr>
                <w:rFonts w:eastAsia="Times New Roman" w:cstheme="minorHAnsi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</w:tcPr>
          <w:p w14:paraId="7E9F1771" w14:textId="77777777" w:rsidR="00B06373" w:rsidRPr="00742999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8535126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CE576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6DEB1770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F16B390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04F38AA9" w14:textId="77777777" w:rsidR="00B06373" w:rsidRPr="00A553D5" w:rsidRDefault="00B06373" w:rsidP="00A553D5">
            <w:pPr>
              <w:spacing w:after="0" w:line="240" w:lineRule="auto"/>
              <w:ind w:left="708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Narava v učilnici ali kako "zgraditi" model </w:t>
            </w:r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>(Mojca Čepič)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</w:tcPr>
          <w:p w14:paraId="0E1B25BA" w14:textId="77777777" w:rsidR="00B06373" w:rsidRPr="00742999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2830A1E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7E78E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69584D2A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EEF1042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644F9575" w14:textId="77777777" w:rsidR="00B06373" w:rsidRPr="00A553D5" w:rsidRDefault="00B06373" w:rsidP="00A553D5">
            <w:pPr>
              <w:spacing w:after="0" w:line="240" w:lineRule="auto"/>
              <w:ind w:left="708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Elektromagnetno onesnaževanje </w:t>
            </w:r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>(Nataša Vaupotič)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C258F7B" w14:textId="77777777" w:rsidR="00B06373" w:rsidRPr="00742999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7FE43B1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A741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624B1BA9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B953B51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27118452" w14:textId="77777777" w:rsidR="00B06373" w:rsidRPr="00DB5CDB" w:rsidRDefault="00B06373" w:rsidP="003A258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SEKCIJSKA PREDAVANJA 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60DF4DC" w14:textId="77777777" w:rsidR="00B06373" w:rsidRPr="00742999" w:rsidRDefault="00B06373" w:rsidP="0074299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299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MODRA</w:t>
            </w: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077892B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60A04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7EE87A1A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67104EC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68D6CC77" w14:textId="77777777" w:rsidR="00B06373" w:rsidRPr="00A553D5" w:rsidRDefault="00B06373" w:rsidP="00A553D5">
            <w:pPr>
              <w:spacing w:after="0" w:line="240" w:lineRule="auto"/>
              <w:ind w:left="708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Prehrana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– dodatki v </w:t>
            </w: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hrani </w:t>
            </w:r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>(Marjan Simčič)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</w:tcPr>
          <w:p w14:paraId="136EDF74" w14:textId="77777777" w:rsidR="00B06373" w:rsidRPr="00742999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F7F2009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CCA44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5F7B7FCB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37A12AC3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3CF2434C" w14:textId="77777777" w:rsidR="00B06373" w:rsidRDefault="00B06373" w:rsidP="00A553D5">
            <w:pPr>
              <w:spacing w:after="0" w:line="240" w:lineRule="auto"/>
              <w:ind w:left="708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Življenje gliv </w:t>
            </w:r>
            <w:r w:rsidRPr="00AA5670">
              <w:rPr>
                <w:rFonts w:eastAsia="Times New Roman" w:cstheme="minorHAnsi"/>
                <w:sz w:val="20"/>
                <w:szCs w:val="20"/>
                <w:lang w:eastAsia="sl-SI"/>
              </w:rPr>
              <w:t>(Franc Pohleven)</w:t>
            </w:r>
          </w:p>
          <w:p w14:paraId="350C86E3" w14:textId="77777777" w:rsidR="00A553D5" w:rsidRPr="00A553D5" w:rsidRDefault="00A553D5" w:rsidP="00A553D5">
            <w:pPr>
              <w:spacing w:after="0" w:line="240" w:lineRule="auto"/>
              <w:ind w:left="708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</w:tcPr>
          <w:p w14:paraId="3C9F88DC" w14:textId="77777777" w:rsidR="00B06373" w:rsidRPr="00742999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F5223F5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4526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06373" w:rsidRPr="00E2353C" w14:paraId="3157E28C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hideMark/>
          </w:tcPr>
          <w:p w14:paraId="1FE28968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  <w:hideMark/>
          </w:tcPr>
          <w:p w14:paraId="50BE1B85" w14:textId="77777777" w:rsidR="00B06373" w:rsidRDefault="00B06373" w:rsidP="00E2353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            Poučevanje evolucije človeka </w:t>
            </w:r>
            <w:r w:rsidRPr="00F15900">
              <w:rPr>
                <w:rFonts w:eastAsia="Times New Roman" w:cstheme="minorHAnsi"/>
                <w:sz w:val="20"/>
                <w:szCs w:val="20"/>
                <w:lang w:eastAsia="sl-SI"/>
              </w:rPr>
              <w:t>(Barbara Bajd)</w:t>
            </w:r>
          </w:p>
          <w:p w14:paraId="283294C2" w14:textId="77777777" w:rsidR="00B06373" w:rsidRPr="00DB5CDB" w:rsidRDefault="00B06373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781AF58" w14:textId="77777777" w:rsidR="00B06373" w:rsidRPr="00742999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086C8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F68E5" w14:textId="77777777" w:rsidR="00B06373" w:rsidRPr="00E2353C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54ADF9FA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</w:tcPr>
          <w:p w14:paraId="139AE808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13:30 </w:t>
            </w:r>
          </w:p>
          <w:p w14:paraId="38C44636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15:00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5CC64E25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KOSILO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EB0DB0D" w14:textId="77777777" w:rsidR="00097FB6" w:rsidRPr="00742999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1D053FF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3220C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58406B47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315BE0EF" w14:textId="77777777" w:rsidR="00097FB6" w:rsidRPr="00DB5CDB" w:rsidRDefault="00097FB6" w:rsidP="007D2A2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15:00 </w:t>
            </w:r>
          </w:p>
          <w:p w14:paraId="2CD106FE" w14:textId="77777777" w:rsidR="00097FB6" w:rsidRPr="00DB5CDB" w:rsidRDefault="00097FB6" w:rsidP="007D2A2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16:30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6A0613C4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SEKCIJSKA PREDAVANJA IN DELAVNICE </w:t>
            </w:r>
          </w:p>
          <w:p w14:paraId="063129B6" w14:textId="77777777" w:rsidR="00097FB6" w:rsidRPr="00DB5CDB" w:rsidRDefault="00097FB6" w:rsidP="00CD1FB2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Istoč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asno izvajanje – </w:t>
            </w:r>
            <w:r w:rsidR="004C230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podrobni 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program je na strani</w:t>
            </w: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</w:t>
            </w:r>
            <w:r w:rsidR="004C230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719E6FD" w14:textId="77777777" w:rsidR="00097FB6" w:rsidRPr="00742999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7BF3068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0DDF8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6D40CFDE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3A606A1F" w14:textId="77777777" w:rsidR="00097FB6" w:rsidRPr="00DB5CDB" w:rsidRDefault="00097FB6" w:rsidP="007D2A2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16:30 </w:t>
            </w:r>
          </w:p>
          <w:p w14:paraId="1FD3ED3F" w14:textId="77777777" w:rsidR="00097FB6" w:rsidRPr="00DB5CDB" w:rsidRDefault="00097FB6" w:rsidP="007D2A2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17:00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20415664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Odmor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59BFF44" w14:textId="77777777" w:rsidR="00097FB6" w:rsidRPr="00742999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C9C8B60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BBA24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15B2DF0D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6A735ADA" w14:textId="77777777" w:rsidR="00097FB6" w:rsidRPr="00DB5CDB" w:rsidRDefault="00097FB6" w:rsidP="007D2A2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17:00</w:t>
            </w:r>
          </w:p>
          <w:p w14:paraId="667149EA" w14:textId="77777777" w:rsidR="00097FB6" w:rsidRPr="00DB5CDB" w:rsidRDefault="00097FB6" w:rsidP="007D2A2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18:30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2D69B" w:themeFill="accent3" w:themeFillTint="99"/>
            <w:vAlign w:val="bottom"/>
          </w:tcPr>
          <w:p w14:paraId="232D855A" w14:textId="77777777" w:rsidR="00097FB6" w:rsidRPr="00DB5CDB" w:rsidRDefault="00097FB6" w:rsidP="00BA793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SEKCIJSKA PREDAVANJA IN DELAVNICE </w:t>
            </w:r>
            <w:r w:rsidR="00A37921"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–</w:t>
            </w:r>
            <w:r w:rsidR="00A3792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PONOVITEV</w:t>
            </w:r>
          </w:p>
          <w:p w14:paraId="2461A464" w14:textId="77777777" w:rsidR="00097FB6" w:rsidRPr="00DB5CDB" w:rsidRDefault="00097FB6" w:rsidP="00CD1FB2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Istočasno izvajanje – </w:t>
            </w:r>
            <w:r w:rsidR="004C230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podrobni 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program je na strani</w:t>
            </w: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</w:t>
            </w:r>
            <w:r w:rsidR="004C230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0EC49DF" w14:textId="77777777" w:rsidR="00097FB6" w:rsidRPr="00742999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3DADD09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E60C2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01A29ED3" w14:textId="77777777" w:rsidTr="00B06373">
        <w:trPr>
          <w:gridAfter w:val="21"/>
          <w:wAfter w:w="16024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000"/>
            <w:vAlign w:val="bottom"/>
          </w:tcPr>
          <w:p w14:paraId="0A23B0C5" w14:textId="77777777" w:rsidR="00097FB6" w:rsidRDefault="00027CDE" w:rsidP="007D2A2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19:</w:t>
            </w:r>
            <w:r w:rsidR="00097FB6" w:rsidRPr="00DB5CDB"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 xml:space="preserve">00 </w:t>
            </w:r>
          </w:p>
          <w:p w14:paraId="16412E24" w14:textId="77777777" w:rsidR="00027CDE" w:rsidRPr="00DB5CDB" w:rsidRDefault="00027CDE" w:rsidP="007D2A2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sl-SI"/>
              </w:rPr>
              <w:t>21:00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000"/>
            <w:vAlign w:val="bottom"/>
          </w:tcPr>
          <w:p w14:paraId="5D93D3DF" w14:textId="77777777" w:rsidR="00230C65" w:rsidRDefault="00230C65" w:rsidP="00097FB6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Pozdrav Mednarodnemu letu kemije </w:t>
            </w:r>
            <w:r w:rsidRPr="00950E18">
              <w:rPr>
                <w:rFonts w:eastAsia="Times New Roman" w:cstheme="minorHAnsi"/>
                <w:sz w:val="20"/>
                <w:szCs w:val="20"/>
                <w:lang w:eastAsia="sl-SI"/>
              </w:rPr>
              <w:t>(</w:t>
            </w:r>
            <w:r>
              <w:rPr>
                <w:rFonts w:eastAsia="Times New Roman" w:cstheme="minorHAnsi"/>
                <w:sz w:val="20"/>
                <w:szCs w:val="20"/>
                <w:lang w:eastAsia="sl-SI"/>
              </w:rPr>
              <w:t>Tomaž Ogrin)</w:t>
            </w:r>
          </w:p>
          <w:p w14:paraId="0B340614" w14:textId="77777777" w:rsidR="00097FB6" w:rsidRPr="00DB5CDB" w:rsidRDefault="00097FB6" w:rsidP="00230C65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Večerno druženje </w:t>
            </w:r>
            <w:r w:rsidR="00230C65">
              <w:rPr>
                <w:rFonts w:eastAsia="Times New Roman" w:cstheme="minorHAnsi"/>
                <w:sz w:val="20"/>
                <w:szCs w:val="20"/>
                <w:lang w:eastAsia="sl-SI"/>
              </w:rPr>
              <w:t>z Majo</w:t>
            </w:r>
            <w:r w:rsidRPr="00950E18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950E18">
              <w:rPr>
                <w:rFonts w:eastAsia="Times New Roman" w:cstheme="minorHAnsi"/>
                <w:sz w:val="20"/>
                <w:szCs w:val="20"/>
                <w:lang w:eastAsia="sl-SI"/>
              </w:rPr>
              <w:t>Keuc</w:t>
            </w:r>
            <w:proofErr w:type="spellEnd"/>
            <w:r w:rsidR="00027CDE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5D9EE9A" w14:textId="77777777" w:rsidR="00B06373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  <w:p w14:paraId="74A372C4" w14:textId="77777777" w:rsidR="00B06373" w:rsidRPr="00B06373" w:rsidRDefault="00B06373" w:rsidP="00E2353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VELIKA</w:t>
            </w:r>
          </w:p>
        </w:tc>
        <w:tc>
          <w:tcPr>
            <w:tcW w:w="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D76CDD4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304FA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0E09D996" w14:textId="77777777" w:rsidTr="00B06373">
        <w:trPr>
          <w:trHeight w:val="30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3BA60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1D7C8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FEFF9" w14:textId="77777777" w:rsidR="00097FB6" w:rsidRPr="00ED4941" w:rsidRDefault="00097FB6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5CE8B" w14:textId="77777777" w:rsidR="00097FB6" w:rsidRPr="00ED4941" w:rsidRDefault="00097FB6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</w:tcBorders>
          </w:tcPr>
          <w:p w14:paraId="13B16EFC" w14:textId="77777777" w:rsidR="00097FB6" w:rsidRPr="00ED4941" w:rsidRDefault="00097FB6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2156" w:type="dxa"/>
            <w:gridSpan w:val="5"/>
            <w:shd w:val="clear" w:color="auto" w:fill="auto"/>
            <w:vAlign w:val="bottom"/>
            <w:hideMark/>
          </w:tcPr>
          <w:p w14:paraId="18FB6DC6" w14:textId="77777777" w:rsidR="00097FB6" w:rsidRPr="00742999" w:rsidRDefault="00097FB6" w:rsidP="00E2353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  <w:r w:rsidRPr="00742999">
              <w:rPr>
                <w:rFonts w:eastAsia="Times New Roman" w:cstheme="minorHAnsi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783" w:type="dxa"/>
            <w:gridSpan w:val="3"/>
            <w:shd w:val="clear" w:color="auto" w:fill="auto"/>
            <w:vAlign w:val="bottom"/>
            <w:hideMark/>
          </w:tcPr>
          <w:p w14:paraId="00AF0F90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14:paraId="56F4B77E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14:paraId="05302EC0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14:paraId="247E2FC1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210" w:type="dxa"/>
            <w:shd w:val="clear" w:color="auto" w:fill="auto"/>
            <w:vAlign w:val="bottom"/>
            <w:hideMark/>
          </w:tcPr>
          <w:p w14:paraId="17FAB4D7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637" w:type="dxa"/>
            <w:gridSpan w:val="7"/>
            <w:tcBorders>
              <w:right w:val="nil"/>
            </w:tcBorders>
            <w:shd w:val="clear" w:color="auto" w:fill="auto"/>
            <w:vAlign w:val="bottom"/>
            <w:hideMark/>
          </w:tcPr>
          <w:p w14:paraId="07F858A7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6DA927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FF16A2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41A0C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805FD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AADA0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F3B07C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E2353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66B53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1026BF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B2DD3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2FBAB163" w14:textId="77777777" w:rsidTr="00B06373">
        <w:trPr>
          <w:trHeight w:val="30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D127B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ABAFE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498F6" w14:textId="77777777" w:rsidR="00097FB6" w:rsidRPr="00ED4941" w:rsidRDefault="00097FB6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CE46B" w14:textId="77777777" w:rsidR="00097FB6" w:rsidRPr="00ED4941" w:rsidRDefault="00097FB6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</w:tcBorders>
          </w:tcPr>
          <w:p w14:paraId="7F13A88C" w14:textId="77777777" w:rsidR="00097FB6" w:rsidRPr="00ED4941" w:rsidRDefault="00097FB6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2156" w:type="dxa"/>
            <w:gridSpan w:val="5"/>
            <w:shd w:val="clear" w:color="auto" w:fill="auto"/>
            <w:vAlign w:val="bottom"/>
            <w:hideMark/>
          </w:tcPr>
          <w:p w14:paraId="3035EE3C" w14:textId="77777777" w:rsidR="00097FB6" w:rsidRPr="00742999" w:rsidRDefault="00097FB6" w:rsidP="00E2353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783" w:type="dxa"/>
            <w:gridSpan w:val="3"/>
            <w:shd w:val="clear" w:color="auto" w:fill="auto"/>
            <w:vAlign w:val="bottom"/>
            <w:hideMark/>
          </w:tcPr>
          <w:p w14:paraId="20013284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83" w:type="dxa"/>
            <w:shd w:val="clear" w:color="auto" w:fill="auto"/>
            <w:vAlign w:val="bottom"/>
            <w:hideMark/>
          </w:tcPr>
          <w:p w14:paraId="68FBA6B3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14:paraId="19371C70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14:paraId="724AAE61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210" w:type="dxa"/>
            <w:shd w:val="clear" w:color="auto" w:fill="auto"/>
            <w:vAlign w:val="bottom"/>
            <w:hideMark/>
          </w:tcPr>
          <w:p w14:paraId="3610BA32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7" w:type="dxa"/>
            <w:gridSpan w:val="7"/>
            <w:tcBorders>
              <w:right w:val="nil"/>
            </w:tcBorders>
            <w:shd w:val="clear" w:color="auto" w:fill="auto"/>
            <w:vAlign w:val="bottom"/>
            <w:hideMark/>
          </w:tcPr>
          <w:p w14:paraId="3AC3ECDA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23520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CBC82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F87D52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CB889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04274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B21815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2C374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13393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C46099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17504D74" w14:textId="77777777" w:rsidTr="00B06373">
        <w:trPr>
          <w:gridAfter w:val="10"/>
          <w:wAfter w:w="9134" w:type="dxa"/>
          <w:trHeight w:val="312"/>
        </w:trPr>
        <w:tc>
          <w:tcPr>
            <w:tcW w:w="7598" w:type="dxa"/>
            <w:gridSpan w:val="6"/>
            <w:tcBorders>
              <w:left w:val="nil"/>
            </w:tcBorders>
            <w:shd w:val="clear" w:color="auto" w:fill="auto"/>
            <w:vAlign w:val="bottom"/>
            <w:hideMark/>
          </w:tcPr>
          <w:p w14:paraId="2833FAB5" w14:textId="77777777" w:rsidR="00CD67C1" w:rsidRPr="00CD67C1" w:rsidRDefault="00CD67C1" w:rsidP="00CD67C1">
            <w:pPr>
              <w:pStyle w:val="Navadensplet"/>
              <w:rPr>
                <w:b/>
                <w:sz w:val="20"/>
                <w:szCs w:val="20"/>
              </w:rPr>
            </w:pPr>
            <w:r w:rsidRPr="00CD67C1">
              <w:rPr>
                <w:b/>
                <w:sz w:val="20"/>
                <w:szCs w:val="20"/>
              </w:rPr>
              <w:t xml:space="preserve">Med konferenco bo na ogled razstava učnih pripomočkov za biologijo, kemijo, fiziko in naravoslovje, ki so nastali v okviru projekta </w:t>
            </w:r>
            <w:r w:rsidRPr="00CD67C1">
              <w:rPr>
                <w:b/>
                <w:i/>
                <w:iCs/>
                <w:sz w:val="20"/>
                <w:szCs w:val="20"/>
              </w:rPr>
              <w:t>Razvoj naravoslovnih kompetenc</w:t>
            </w:r>
            <w:r w:rsidRPr="00CD67C1">
              <w:rPr>
                <w:b/>
                <w:sz w:val="20"/>
                <w:szCs w:val="20"/>
              </w:rPr>
              <w:t>.</w:t>
            </w:r>
          </w:p>
          <w:p w14:paraId="6D25C020" w14:textId="77777777" w:rsidR="00A553D5" w:rsidRDefault="00A553D5" w:rsidP="00014A50">
            <w:pPr>
              <w:spacing w:after="0" w:line="240" w:lineRule="auto"/>
              <w:rPr>
                <w:rFonts w:eastAsia="Arial Unicode MS" w:cstheme="minorHAnsi"/>
                <w:b/>
                <w:bCs/>
                <w:sz w:val="24"/>
                <w:szCs w:val="24"/>
              </w:rPr>
            </w:pPr>
          </w:p>
          <w:p w14:paraId="5C488BAD" w14:textId="77777777" w:rsidR="00A553D5" w:rsidRDefault="00A553D5" w:rsidP="00014A50">
            <w:pPr>
              <w:spacing w:after="0" w:line="240" w:lineRule="auto"/>
              <w:rPr>
                <w:rFonts w:eastAsia="Arial Unicode MS" w:cstheme="minorHAnsi"/>
                <w:b/>
                <w:bCs/>
                <w:sz w:val="24"/>
                <w:szCs w:val="24"/>
              </w:rPr>
            </w:pPr>
          </w:p>
          <w:p w14:paraId="66235605" w14:textId="77777777" w:rsidR="00A553D5" w:rsidRDefault="00A553D5" w:rsidP="00014A50">
            <w:pPr>
              <w:spacing w:after="0" w:line="240" w:lineRule="auto"/>
              <w:rPr>
                <w:rFonts w:eastAsia="Arial Unicode MS" w:cstheme="minorHAnsi"/>
                <w:b/>
                <w:bCs/>
                <w:sz w:val="24"/>
                <w:szCs w:val="24"/>
              </w:rPr>
            </w:pPr>
          </w:p>
          <w:p w14:paraId="74A7E66A" w14:textId="77777777" w:rsidR="00097FB6" w:rsidRPr="00DB5CDB" w:rsidRDefault="00097FB6" w:rsidP="00014A50">
            <w:pPr>
              <w:spacing w:after="0" w:line="240" w:lineRule="auto"/>
              <w:rPr>
                <w:rFonts w:eastAsia="Arial Unicode MS" w:cstheme="minorHAnsi"/>
                <w:b/>
                <w:bCs/>
                <w:sz w:val="24"/>
                <w:szCs w:val="24"/>
              </w:rPr>
            </w:pPr>
            <w:r w:rsidRPr="00DB5CDB">
              <w:rPr>
                <w:rFonts w:eastAsia="Arial Unicode MS" w:cstheme="minorHAnsi"/>
                <w:b/>
                <w:bCs/>
                <w:sz w:val="24"/>
                <w:szCs w:val="24"/>
              </w:rPr>
              <w:t>PETEK, 26. 08. 2011</w:t>
            </w:r>
          </w:p>
          <w:p w14:paraId="683F6039" w14:textId="77777777" w:rsidR="00097FB6" w:rsidRPr="00DB5CDB" w:rsidRDefault="00097FB6" w:rsidP="00014A50">
            <w:pPr>
              <w:spacing w:after="0" w:line="240" w:lineRule="auto"/>
              <w:rPr>
                <w:rFonts w:eastAsia="Arial Unicode MS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5B6450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6921" w:type="dxa"/>
            <w:gridSpan w:val="13"/>
            <w:tcBorders>
              <w:right w:val="nil"/>
            </w:tcBorders>
            <w:shd w:val="clear" w:color="auto" w:fill="auto"/>
            <w:vAlign w:val="bottom"/>
            <w:hideMark/>
          </w:tcPr>
          <w:p w14:paraId="672449B2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C1C6F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BC84F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F5600" w:rsidRPr="00E2353C" w14:paraId="19932390" w14:textId="77777777" w:rsidTr="005F5600">
        <w:trPr>
          <w:gridAfter w:val="22"/>
          <w:wAfter w:w="16052" w:type="dxa"/>
          <w:trHeight w:val="30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7EB80AF1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lastRenderedPageBreak/>
              <w:t xml:space="preserve">9:00 </w:t>
            </w:r>
          </w:p>
          <w:p w14:paraId="7588BB68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10:45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</w:tcPr>
          <w:p w14:paraId="198A685D" w14:textId="77777777" w:rsidR="005F5600" w:rsidRPr="00ED4941" w:rsidRDefault="005F5600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PLENARNA PREDAVANJA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D27AB2" w14:textId="77777777" w:rsidR="005F5600" w:rsidRPr="00742999" w:rsidRDefault="005F5600" w:rsidP="005F56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299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VELIKA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+</w:t>
            </w:r>
          </w:p>
          <w:p w14:paraId="3EB9E05F" w14:textId="77777777" w:rsidR="005F5600" w:rsidRPr="00E2353C" w:rsidRDefault="005F5600" w:rsidP="005F56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4299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MODRA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BE170F4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735AF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F5600" w:rsidRPr="00E2353C" w14:paraId="6D26663C" w14:textId="77777777" w:rsidTr="005F5600">
        <w:trPr>
          <w:gridAfter w:val="22"/>
          <w:wAfter w:w="16052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3CC80C80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9:00 </w:t>
            </w:r>
          </w:p>
          <w:p w14:paraId="61946563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9:45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14:paraId="15026D78" w14:textId="77777777" w:rsidR="005F5600" w:rsidRPr="00ED4941" w:rsidRDefault="005F5600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Premiki pri poučevanju naravoslovnih predmetov </w:t>
            </w:r>
            <w:r w:rsidRPr="00EE61DC">
              <w:rPr>
                <w:rFonts w:eastAsia="Times New Roman" w:cstheme="minorHAnsi"/>
                <w:sz w:val="20"/>
                <w:szCs w:val="20"/>
                <w:lang w:eastAsia="sl-SI"/>
              </w:rPr>
              <w:t>(Gorazd Planinšič)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</w:tcPr>
          <w:p w14:paraId="192E5AA8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588C24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501E4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F5600" w:rsidRPr="00E2353C" w14:paraId="107D4405" w14:textId="77777777" w:rsidTr="005F5600">
        <w:trPr>
          <w:gridAfter w:val="22"/>
          <w:wAfter w:w="16052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752D06E7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9:45 </w:t>
            </w:r>
          </w:p>
          <w:p w14:paraId="5B6EB68A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10:15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14:paraId="415DB841" w14:textId="77777777" w:rsidR="005F5600" w:rsidRPr="00ED4941" w:rsidRDefault="005F5600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sz w:val="24"/>
                <w:szCs w:val="24"/>
                <w:lang w:eastAsia="sl-SI"/>
              </w:rPr>
              <w:t>Pouk naravoslovnih predmetov</w:t>
            </w: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,</w:t>
            </w:r>
            <w:r w:rsidRPr="00ED4941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zasnovan na </w:t>
            </w:r>
            <w:proofErr w:type="spellStart"/>
            <w:r w:rsidRPr="00ED4941">
              <w:rPr>
                <w:rFonts w:eastAsia="Times New Roman" w:cstheme="minorHAnsi"/>
                <w:sz w:val="24"/>
                <w:szCs w:val="24"/>
                <w:lang w:eastAsia="sl-SI"/>
              </w:rPr>
              <w:t>kompetenčnem</w:t>
            </w:r>
            <w:proofErr w:type="spellEnd"/>
            <w:r w:rsidRPr="00ED4941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pristopu </w:t>
            </w:r>
            <w:r w:rsidRPr="00EE61DC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(Andrej </w:t>
            </w:r>
            <w:proofErr w:type="spellStart"/>
            <w:r w:rsidRPr="00EE61DC">
              <w:rPr>
                <w:rFonts w:eastAsia="Times New Roman" w:cstheme="minorHAnsi"/>
                <w:sz w:val="20"/>
                <w:szCs w:val="20"/>
                <w:lang w:eastAsia="sl-SI"/>
              </w:rPr>
              <w:t>Šorgo</w:t>
            </w:r>
            <w:proofErr w:type="spellEnd"/>
            <w:r w:rsidRPr="00EE61DC">
              <w:rPr>
                <w:rFonts w:eastAsia="Times New Roman" w:cstheme="minorHAnsi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6A6A6" w:themeFill="background1" w:themeFillShade="A6"/>
          </w:tcPr>
          <w:p w14:paraId="43727393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C89FB4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372F0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F5600" w:rsidRPr="00E2353C" w14:paraId="2B463CD4" w14:textId="77777777" w:rsidTr="005F5600">
        <w:trPr>
          <w:gridAfter w:val="22"/>
          <w:wAfter w:w="16052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30A73DB2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10:15 </w:t>
            </w:r>
          </w:p>
          <w:p w14:paraId="1AF6B341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10:45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14:paraId="05477313" w14:textId="77777777" w:rsidR="005F5600" w:rsidRPr="00ED4941" w:rsidRDefault="005F5600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Odnos do okolja in gozda </w:t>
            </w:r>
            <w:r w:rsidRPr="00EE61DC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(Teo </w:t>
            </w:r>
            <w:proofErr w:type="spellStart"/>
            <w:r w:rsidRPr="00EE61DC">
              <w:rPr>
                <w:rFonts w:eastAsia="Times New Roman" w:cstheme="minorHAnsi"/>
                <w:sz w:val="20"/>
                <w:szCs w:val="20"/>
                <w:lang w:eastAsia="sl-SI"/>
              </w:rPr>
              <w:t>Hrvoje</w:t>
            </w:r>
            <w:proofErr w:type="spellEnd"/>
            <w:r w:rsidRPr="00EE61DC">
              <w:rPr>
                <w:rFonts w:eastAsia="Times New Roman" w:cstheme="minorHAnsi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EE61DC">
              <w:rPr>
                <w:rFonts w:eastAsia="Times New Roman" w:cstheme="minorHAnsi"/>
                <w:sz w:val="20"/>
                <w:szCs w:val="20"/>
                <w:lang w:eastAsia="sl-SI"/>
              </w:rPr>
              <w:t>Oršanič</w:t>
            </w:r>
            <w:proofErr w:type="spellEnd"/>
            <w:r w:rsidRPr="00EE61DC">
              <w:rPr>
                <w:rFonts w:eastAsia="Times New Roman" w:cstheme="minorHAnsi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11644B2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561B41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08E76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3B5CD87F" w14:textId="77777777" w:rsidTr="005F5600">
        <w:trPr>
          <w:gridAfter w:val="22"/>
          <w:wAfter w:w="16052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0986383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10:45 </w:t>
            </w:r>
          </w:p>
          <w:p w14:paraId="312E71E8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11:15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5DD49889" w14:textId="77777777" w:rsidR="00097FB6" w:rsidRPr="00ED4941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Odmor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FECB602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F3654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418EC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474B68B2" w14:textId="77777777" w:rsidTr="005F5600">
        <w:trPr>
          <w:gridAfter w:val="22"/>
          <w:wAfter w:w="16052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3EA53E7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11:15 </w:t>
            </w:r>
          </w:p>
          <w:p w14:paraId="7FA1C7F7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12:45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7C814317" w14:textId="77777777" w:rsidR="00A37921" w:rsidRDefault="00097FB6" w:rsidP="00A3792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SEKCIJSKA PREDAVANJA IN DELAVNICE </w:t>
            </w:r>
          </w:p>
          <w:p w14:paraId="05F7CD02" w14:textId="77777777" w:rsidR="00097FB6" w:rsidRPr="00ED4941" w:rsidRDefault="00097FB6" w:rsidP="00A37921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Istočasno izvajanje –</w:t>
            </w:r>
            <w:r w:rsidR="004C230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podrobni </w:t>
            </w:r>
            <w:r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program je na strani</w:t>
            </w: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</w:t>
            </w:r>
            <w:r w:rsidR="004C230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E807EC0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28B47FD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B69C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736F2E6E" w14:textId="77777777" w:rsidTr="005F5600">
        <w:trPr>
          <w:gridAfter w:val="22"/>
          <w:wAfter w:w="16052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2FC4F54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12:45 </w:t>
            </w:r>
          </w:p>
          <w:p w14:paraId="147C1B1E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14:00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  <w:hideMark/>
          </w:tcPr>
          <w:p w14:paraId="7828F9F4" w14:textId="77777777" w:rsidR="00097FB6" w:rsidRPr="00ED4941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Kosilo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709FE59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F8E26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AD1E46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097FB6" w:rsidRPr="00E2353C" w14:paraId="32D5C900" w14:textId="77777777" w:rsidTr="005F5600">
        <w:trPr>
          <w:gridAfter w:val="22"/>
          <w:wAfter w:w="16052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0B552B59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14:00 </w:t>
            </w:r>
          </w:p>
          <w:p w14:paraId="5D6CB2B2" w14:textId="77777777" w:rsidR="00097FB6" w:rsidRPr="00DB5CDB" w:rsidRDefault="00097FB6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15:30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2E104DCD" w14:textId="77777777" w:rsidR="00A37921" w:rsidRDefault="00097FB6" w:rsidP="00A4214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SEKCIJSKA PREDAVANJA IN DELAVNICE </w:t>
            </w:r>
            <w:r w:rsidR="00A37921"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–</w:t>
            </w:r>
            <w:r w:rsidR="00A3792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PONOVITEV</w:t>
            </w:r>
            <w:r w:rsidR="00A37921"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</w:t>
            </w:r>
          </w:p>
          <w:p w14:paraId="428583F8" w14:textId="77777777" w:rsidR="00097FB6" w:rsidRPr="00ED4941" w:rsidRDefault="00097FB6" w:rsidP="00A4214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Istočasno izvajanje – </w:t>
            </w:r>
            <w:r w:rsidR="004C230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podrobni </w:t>
            </w: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program je na strani</w:t>
            </w: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 </w:t>
            </w:r>
            <w:r w:rsidR="004C2306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7249A69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2447566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8C04B" w14:textId="77777777" w:rsidR="00097FB6" w:rsidRPr="00E2353C" w:rsidRDefault="00097FB6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F5600" w:rsidRPr="00E2353C" w14:paraId="1745411E" w14:textId="77777777" w:rsidTr="005F5600">
        <w:trPr>
          <w:gridAfter w:val="22"/>
          <w:wAfter w:w="16052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hideMark/>
          </w:tcPr>
          <w:p w14:paraId="4E8CD0FA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15:45 </w:t>
            </w:r>
          </w:p>
          <w:p w14:paraId="0B39E7B5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16:15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  <w:hideMark/>
          </w:tcPr>
          <w:p w14:paraId="477AB8E9" w14:textId="77777777" w:rsidR="005F5600" w:rsidRPr="00ED4941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PLENARNO PREDAVANJE</w:t>
            </w:r>
          </w:p>
          <w:p w14:paraId="4A14984A" w14:textId="77777777" w:rsidR="005F5600" w:rsidRPr="00ED4941" w:rsidRDefault="005F5600" w:rsidP="00E2353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Kako deluje jedrska elektrarna in kako zagotavljamo jedrsko varnost</w:t>
            </w:r>
            <w:r w:rsidRPr="00ED4941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</w:t>
            </w:r>
            <w:r w:rsidRPr="00660D7B">
              <w:rPr>
                <w:rFonts w:eastAsia="Times New Roman" w:cstheme="minorHAnsi"/>
                <w:sz w:val="20"/>
                <w:szCs w:val="20"/>
                <w:lang w:eastAsia="sl-SI"/>
              </w:rPr>
              <w:t>(Andrej Stritar)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32319F7" w14:textId="77777777" w:rsidR="005F5600" w:rsidRPr="00742999" w:rsidRDefault="005F5600" w:rsidP="005F5600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4299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VELIKA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+</w:t>
            </w:r>
          </w:p>
          <w:p w14:paraId="44A7CC5B" w14:textId="77777777" w:rsidR="005F5600" w:rsidRPr="00E2353C" w:rsidRDefault="005F5600" w:rsidP="005F560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742999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MODRA</w:t>
            </w: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79EAA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ED744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5F5600" w:rsidRPr="00E2353C" w14:paraId="0BB012AE" w14:textId="77777777" w:rsidTr="005F5600">
        <w:trPr>
          <w:gridAfter w:val="22"/>
          <w:wAfter w:w="16052" w:type="dxa"/>
          <w:trHeight w:val="30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56DFE793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16:15 </w:t>
            </w:r>
          </w:p>
          <w:p w14:paraId="66C3DDC6" w14:textId="77777777" w:rsidR="005F5600" w:rsidRPr="00DB5CDB" w:rsidRDefault="005F5600" w:rsidP="00E2353C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DB5CDB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16:30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bottom"/>
            <w:hideMark/>
          </w:tcPr>
          <w:p w14:paraId="031FD9F0" w14:textId="77777777" w:rsidR="005F5600" w:rsidRPr="00ED4941" w:rsidRDefault="00A47E2B" w:rsidP="00A47E2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Eksperimentalni z</w:t>
            </w:r>
            <w:r w:rsidR="005F5600" w:rsidRPr="00ED4941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 xml:space="preserve">aključek konference </w:t>
            </w:r>
            <w:r w:rsidR="005F5600" w:rsidRPr="00660D7B">
              <w:rPr>
                <w:rFonts w:eastAsia="Times New Roman" w:cstheme="minorHAnsi"/>
                <w:sz w:val="20"/>
                <w:szCs w:val="20"/>
                <w:lang w:eastAsia="sl-SI"/>
              </w:rPr>
              <w:t>(Ivan Leban)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7F879F7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6BF844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FF2BD" w14:textId="77777777" w:rsidR="005F5600" w:rsidRPr="00E2353C" w:rsidRDefault="005F5600" w:rsidP="00E235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7CC964C4" w14:textId="77777777" w:rsidR="0025715F" w:rsidRDefault="0025715F"/>
    <w:p w14:paraId="552B9EF3" w14:textId="77777777" w:rsidR="00DB5CDB" w:rsidRDefault="00DB5CDB" w:rsidP="00DB5CDB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057DB1EA" w14:textId="77777777" w:rsidR="00DB5CDB" w:rsidRDefault="00DB5CDB" w:rsidP="00DB5CDB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421F051F" w14:textId="77777777" w:rsidR="00DB5CDB" w:rsidRDefault="00DB5CDB" w:rsidP="00DB5CDB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3B14490F" w14:textId="77777777" w:rsidR="00DB5CDB" w:rsidRDefault="00DB5CDB" w:rsidP="00DB5CDB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14439347" w14:textId="77777777" w:rsidR="00DB5CDB" w:rsidRDefault="00DB5CDB" w:rsidP="00DB5CDB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7F75C190" w14:textId="77777777" w:rsidR="00DB5CDB" w:rsidRDefault="00DB5CDB" w:rsidP="00DB5CDB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638FA90C" w14:textId="77777777" w:rsidR="00DB5CDB" w:rsidRDefault="00DB5CDB" w:rsidP="00DB5CDB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19551564" w14:textId="77777777" w:rsidR="00DB5CDB" w:rsidRDefault="00DB5CDB" w:rsidP="00DB5CDB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7022639C" w14:textId="77777777" w:rsidR="00DB5CDB" w:rsidRDefault="00DB5CDB" w:rsidP="00DB5CDB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7254400B" w14:textId="77777777" w:rsidR="00DB5CDB" w:rsidRDefault="00DB5CDB" w:rsidP="00DB5CDB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2529E740" w14:textId="77777777" w:rsidR="00DB5CDB" w:rsidRDefault="00DB5CDB" w:rsidP="006D6A90">
      <w:pPr>
        <w:rPr>
          <w:rFonts w:eastAsia="Times New Roman" w:cstheme="minorHAnsi"/>
          <w:b/>
          <w:sz w:val="24"/>
          <w:szCs w:val="24"/>
          <w:lang w:eastAsia="sl-SI"/>
        </w:rPr>
      </w:pPr>
    </w:p>
    <w:p w14:paraId="53994276" w14:textId="77777777" w:rsidR="00A553D5" w:rsidRDefault="00A553D5" w:rsidP="005F5600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39979C42" w14:textId="77777777" w:rsidR="00A37921" w:rsidRDefault="00ED4941" w:rsidP="004D304D">
      <w:pPr>
        <w:spacing w:line="240" w:lineRule="auto"/>
        <w:jc w:val="center"/>
        <w:rPr>
          <w:rFonts w:eastAsia="Times New Roman" w:cstheme="minorHAnsi"/>
          <w:b/>
          <w:sz w:val="24"/>
          <w:szCs w:val="24"/>
          <w:lang w:eastAsia="sl-SI"/>
        </w:rPr>
      </w:pPr>
      <w:r w:rsidRPr="00DB5CDB">
        <w:rPr>
          <w:rFonts w:eastAsia="Times New Roman" w:cstheme="minorHAnsi"/>
          <w:b/>
          <w:sz w:val="24"/>
          <w:szCs w:val="24"/>
          <w:lang w:eastAsia="sl-SI"/>
        </w:rPr>
        <w:t>PROGRAM SEKCIJSKIH PREDAVANJ</w:t>
      </w:r>
      <w:r w:rsidR="00DB5CDB" w:rsidRPr="00DB5CDB">
        <w:rPr>
          <w:rFonts w:eastAsia="Times New Roman" w:cstheme="minorHAnsi"/>
          <w:b/>
          <w:sz w:val="24"/>
          <w:szCs w:val="24"/>
          <w:lang w:eastAsia="sl-SI"/>
        </w:rPr>
        <w:t xml:space="preserve"> IN DELAVNIC</w:t>
      </w:r>
    </w:p>
    <w:p w14:paraId="08525F54" w14:textId="77777777" w:rsidR="006D6A90" w:rsidRPr="005F5600" w:rsidRDefault="005F5600" w:rsidP="004D304D">
      <w:pPr>
        <w:spacing w:line="240" w:lineRule="auto"/>
        <w:jc w:val="center"/>
        <w:rPr>
          <w:rFonts w:eastAsia="Times New Roman" w:cstheme="minorHAnsi"/>
          <w:b/>
          <w:sz w:val="24"/>
          <w:szCs w:val="24"/>
          <w:lang w:eastAsia="sl-SI"/>
        </w:rPr>
      </w:pPr>
      <w:r w:rsidRPr="0025715F">
        <w:rPr>
          <w:rFonts w:eastAsia="Times New Roman" w:cstheme="minorHAnsi"/>
          <w:b/>
          <w:sz w:val="20"/>
          <w:szCs w:val="20"/>
          <w:lang w:eastAsia="sl-SI"/>
        </w:rPr>
        <w:t>ČETRTEK, 25.8.2011</w:t>
      </w:r>
    </w:p>
    <w:tbl>
      <w:tblPr>
        <w:tblW w:w="90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"/>
        <w:gridCol w:w="6602"/>
        <w:gridCol w:w="1197"/>
        <w:gridCol w:w="146"/>
        <w:gridCol w:w="146"/>
      </w:tblGrid>
      <w:tr w:rsidR="005F5600" w:rsidRPr="00621513" w14:paraId="7C7ED096" w14:textId="77777777" w:rsidTr="00962C21">
        <w:trPr>
          <w:trHeight w:val="300"/>
        </w:trPr>
        <w:tc>
          <w:tcPr>
            <w:tcW w:w="7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5B1FDAB4" w14:textId="77777777" w:rsidR="005F5600" w:rsidRPr="004D304D" w:rsidRDefault="005F5600" w:rsidP="005F560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15:00 - 16:30   SEKCIJ</w:t>
            </w:r>
            <w:r w:rsidR="00A37921"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SKA PREDAVANJA IN DELAVNICE 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6A6A6" w:themeFill="background1" w:themeFillShade="A6"/>
          </w:tcPr>
          <w:p w14:paraId="70160647" w14:textId="77777777" w:rsidR="005F5600" w:rsidRPr="007136CB" w:rsidRDefault="005F5600" w:rsidP="007D2A2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FBB84C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A01AB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  <w:tr w:rsidR="005F5600" w:rsidRPr="00621513" w14:paraId="4F31B7FA" w14:textId="77777777" w:rsidTr="00962C21">
        <w:trPr>
          <w:trHeight w:val="300"/>
        </w:trPr>
        <w:tc>
          <w:tcPr>
            <w:tcW w:w="7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</w:tcPr>
          <w:p w14:paraId="28151809" w14:textId="77777777" w:rsidR="005F5600" w:rsidRPr="004D304D" w:rsidRDefault="005F5600" w:rsidP="00A37921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17:00 - 18:30   </w:t>
            </w:r>
            <w:r w:rsidR="00A37921"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PONOVITEV </w:t>
            </w: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SEKCIJSK</w:t>
            </w:r>
            <w:r w:rsidR="00A37921"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IH PREDAVANJ IN DELAVNIC</w:t>
            </w: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 </w:t>
            </w:r>
          </w:p>
        </w:tc>
        <w:tc>
          <w:tcPr>
            <w:tcW w:w="11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C47C964" w14:textId="77777777" w:rsidR="005F5600" w:rsidRPr="007136CB" w:rsidRDefault="005F5600" w:rsidP="007D2A2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905DD0A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DAF0F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  <w:tr w:rsidR="005F5600" w:rsidRPr="00621513" w14:paraId="65F334F9" w14:textId="77777777" w:rsidTr="00962C21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7EAE8B4D" w14:textId="77777777" w:rsidR="005F5600" w:rsidRDefault="005F5600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SP1</w:t>
            </w:r>
          </w:p>
          <w:p w14:paraId="416BD074" w14:textId="09230728" w:rsidR="00962C21" w:rsidRPr="004D304D" w:rsidRDefault="00962C21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962C21"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VSAK PRISPEVEK 30 MINUT</w:t>
            </w:r>
          </w:p>
        </w:tc>
        <w:tc>
          <w:tcPr>
            <w:tcW w:w="6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6028DBCA" w14:textId="77777777" w:rsidR="005F5600" w:rsidRPr="004D304D" w:rsidRDefault="005F5600" w:rsidP="00660D7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Razširjeni esej v programu mednarodne mature kot vir avtentičnega učenja temeljnih kemijskih pojmov v kontekstu v gimnazijah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(Tončka </w:t>
            </w:r>
            <w:proofErr w:type="spellStart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Požek</w:t>
            </w:r>
            <w:proofErr w:type="spellEnd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-Novak)</w:t>
            </w:r>
          </w:p>
          <w:p w14:paraId="1A84B292" w14:textId="77777777" w:rsidR="005F5600" w:rsidRPr="004D304D" w:rsidRDefault="005F5600" w:rsidP="00660D7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Ravnotežja v raztopinah: </w:t>
            </w:r>
            <w:proofErr w:type="spellStart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protolitske</w:t>
            </w:r>
            <w:proofErr w:type="spellEnd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 in/ali ionske reakcije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(Nataša Bukovec)</w:t>
            </w:r>
          </w:p>
          <w:p w14:paraId="6FC34AE0" w14:textId="77777777" w:rsidR="005F5600" w:rsidRPr="004D304D" w:rsidRDefault="005F5600" w:rsidP="00660D7B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Mednarodna kemijska olimpijada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(Darko Dolenc)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21C6A4A" w14:textId="77777777" w:rsidR="005F5600" w:rsidRPr="007136CB" w:rsidRDefault="008B4E4A" w:rsidP="007D2A23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sl-SI"/>
              </w:rPr>
            </w:pPr>
            <w:r w:rsidRPr="007136CB">
              <w:rPr>
                <w:rFonts w:eastAsia="Times New Roman" w:cstheme="minorHAnsi"/>
                <w:b/>
                <w:sz w:val="16"/>
                <w:szCs w:val="16"/>
                <w:lang w:eastAsia="sl-SI"/>
              </w:rPr>
              <w:t>ZELENA</w:t>
            </w:r>
          </w:p>
          <w:p w14:paraId="0726568D" w14:textId="77777777" w:rsidR="00F7143C" w:rsidRPr="007136CB" w:rsidRDefault="00F7143C" w:rsidP="007D2A23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D32581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2AE3E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  <w:tr w:rsidR="005F5600" w:rsidRPr="00621513" w14:paraId="53A18DCE" w14:textId="77777777" w:rsidTr="00962C21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554B1C8D" w14:textId="77777777" w:rsidR="005F5600" w:rsidRDefault="005F5600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SP2</w:t>
            </w:r>
          </w:p>
          <w:p w14:paraId="3E4413FE" w14:textId="27FB8167" w:rsidR="00962C21" w:rsidRPr="004D304D" w:rsidRDefault="00962C21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VSAK PRISPEVEK 2</w:t>
            </w:r>
            <w:r w:rsidRPr="00962C21"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0 MINUT</w:t>
            </w:r>
          </w:p>
        </w:tc>
        <w:tc>
          <w:tcPr>
            <w:tcW w:w="6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54BFC174" w14:textId="77777777" w:rsidR="005F5600" w:rsidRPr="004D304D" w:rsidRDefault="005F5600" w:rsidP="00660D7B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proofErr w:type="spellStart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Medpredmetno</w:t>
            </w:r>
            <w:proofErr w:type="spellEnd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 povezovanje – merjenje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(Danica Mati </w:t>
            </w:r>
            <w:proofErr w:type="spellStart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Djuraki</w:t>
            </w:r>
            <w:proofErr w:type="spellEnd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, Tanja Bervar, Andreja Bačnik)</w:t>
            </w:r>
          </w:p>
          <w:p w14:paraId="5B6D523C" w14:textId="77777777" w:rsidR="005F5600" w:rsidRPr="004D304D" w:rsidRDefault="005F5600" w:rsidP="00660D7B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Kako motivirati in poučevati kemijo v programih SSI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(Stana Kovač Hace)</w:t>
            </w:r>
          </w:p>
          <w:p w14:paraId="0BF8B280" w14:textId="77777777" w:rsidR="005F5600" w:rsidRPr="004D304D" w:rsidRDefault="005F5600" w:rsidP="00660D7B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Elementi motivacije pri pouku kemije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(Tjaša </w:t>
            </w:r>
            <w:proofErr w:type="spellStart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Kampos</w:t>
            </w:r>
            <w:proofErr w:type="spellEnd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)</w:t>
            </w:r>
          </w:p>
          <w:p w14:paraId="5EE47EC9" w14:textId="77777777" w:rsidR="005F5600" w:rsidRPr="004D304D" w:rsidRDefault="005F5600" w:rsidP="00660D7B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Kemija z i-tablo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(Marja Pahor)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EE0DE40" w14:textId="77777777" w:rsidR="005F5600" w:rsidRPr="007136CB" w:rsidRDefault="007136CB" w:rsidP="007D2A23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sl-SI"/>
              </w:rPr>
            </w:pPr>
            <w:r w:rsidRPr="007136CB">
              <w:rPr>
                <w:rFonts w:eastAsia="Times New Roman" w:cstheme="minorHAnsi"/>
                <w:b/>
                <w:sz w:val="16"/>
                <w:szCs w:val="16"/>
                <w:lang w:eastAsia="sl-SI"/>
              </w:rPr>
              <w:t>MODRA 1</w:t>
            </w:r>
          </w:p>
          <w:p w14:paraId="13BB3969" w14:textId="77777777" w:rsidR="003220EE" w:rsidRPr="007136CB" w:rsidRDefault="003220EE" w:rsidP="007D2A23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09623E0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AFAB9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  <w:tr w:rsidR="005F5600" w:rsidRPr="00621513" w14:paraId="6608B444" w14:textId="77777777" w:rsidTr="00962C21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FC9308C" w14:textId="77777777" w:rsidR="005F5600" w:rsidRDefault="005F5600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SP3</w:t>
            </w:r>
          </w:p>
          <w:p w14:paraId="77CA08C0" w14:textId="14585111" w:rsidR="00962C21" w:rsidRPr="004D304D" w:rsidRDefault="00962C21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962C21"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VSAK PRISPEVEK 30 MINUT</w:t>
            </w:r>
          </w:p>
        </w:tc>
        <w:tc>
          <w:tcPr>
            <w:tcW w:w="6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1CBEA3B1" w14:textId="77777777" w:rsidR="005F5600" w:rsidRPr="004D304D" w:rsidRDefault="005F5600" w:rsidP="00660D7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Mavrica za osnovnošolce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(Jurij Bajc)</w:t>
            </w:r>
          </w:p>
          <w:p w14:paraId="589A6D2E" w14:textId="77777777" w:rsidR="005F5600" w:rsidRPr="004D304D" w:rsidRDefault="005F5600" w:rsidP="00660D7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Razvoj kompetenc za dvig naravoslovne pismenosti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(Robert Repnik)</w:t>
            </w:r>
          </w:p>
          <w:p w14:paraId="375B5A2C" w14:textId="77777777" w:rsidR="005F5600" w:rsidRPr="004D304D" w:rsidRDefault="005F5600" w:rsidP="00660D7B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Predstavitev gimnazijskega UN za astronomijo in optični teleskop kot najpomembnejši praktični pripomoček pri pouku novega izbirnega gimnazijskega predmeta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(Rasto Snoj)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69F295E" w14:textId="77777777" w:rsidR="005F5600" w:rsidRPr="007136CB" w:rsidRDefault="007136CB" w:rsidP="007D2A23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sl-SI"/>
              </w:rPr>
            </w:pPr>
            <w:r w:rsidRPr="007136CB">
              <w:rPr>
                <w:rFonts w:eastAsia="Times New Roman" w:cstheme="minorHAnsi"/>
                <w:b/>
                <w:sz w:val="16"/>
                <w:szCs w:val="16"/>
                <w:lang w:eastAsia="sl-SI"/>
              </w:rPr>
              <w:t>MODRA 2</w:t>
            </w:r>
          </w:p>
          <w:p w14:paraId="6302DDC1" w14:textId="77777777" w:rsidR="003220EE" w:rsidRPr="007136CB" w:rsidRDefault="003220EE" w:rsidP="007D2A23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0021075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F5B9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  <w:tr w:rsidR="005F5600" w:rsidRPr="00621513" w14:paraId="17E5AC6E" w14:textId="77777777" w:rsidTr="00962C21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016DBF59" w14:textId="77777777" w:rsidR="005F5600" w:rsidRDefault="005F5600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SP4</w:t>
            </w:r>
          </w:p>
          <w:p w14:paraId="76F87848" w14:textId="6A526384" w:rsidR="00962C21" w:rsidRPr="004D304D" w:rsidRDefault="00962C21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VSAK PRISPEVEK 2</w:t>
            </w:r>
            <w:r w:rsidRPr="00962C21"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0 MINUT</w:t>
            </w:r>
          </w:p>
        </w:tc>
        <w:tc>
          <w:tcPr>
            <w:tcW w:w="6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bottom"/>
          </w:tcPr>
          <w:p w14:paraId="352B4B5B" w14:textId="77777777" w:rsidR="005F5600" w:rsidRPr="004D304D" w:rsidRDefault="005F5600" w:rsidP="00F46E86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Dodatna strokovna pomoč z vidika učenca in učitelja pri pouku naravoslovja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(Andreja Hafner Kek, Špela Eržen)</w:t>
            </w:r>
          </w:p>
          <w:p w14:paraId="58F6BCCC" w14:textId="77777777" w:rsidR="005F5600" w:rsidRPr="004D304D" w:rsidRDefault="005F5600" w:rsidP="00F46E86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Tokovi in energija – predstavitev naravoslovnega dne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(Margareta Obrovnik </w:t>
            </w:r>
            <w:proofErr w:type="spellStart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Hlačar</w:t>
            </w:r>
            <w:proofErr w:type="spellEnd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)</w:t>
            </w:r>
          </w:p>
          <w:p w14:paraId="0CB5B6AE" w14:textId="77777777" w:rsidR="005F5600" w:rsidRPr="004D304D" w:rsidRDefault="004D304D" w:rsidP="00F46E86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Podpora IKT pri poučevanju naravoslovnih vsebin</w:t>
            </w:r>
            <w:r w:rsidR="005F5600"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(Bernarda </w:t>
            </w:r>
            <w:proofErr w:type="spellStart"/>
            <w:r w:rsidR="005F5600"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Barbo</w:t>
            </w:r>
            <w:proofErr w:type="spellEnd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, Bernarda Moravec</w:t>
            </w:r>
            <w:r w:rsidR="005F5600"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)</w:t>
            </w:r>
          </w:p>
          <w:p w14:paraId="322DD926" w14:textId="77777777" w:rsidR="005F5600" w:rsidRPr="004D304D" w:rsidRDefault="005F5600" w:rsidP="00F46E86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Uporaba in vključevanje e-gradiv v pouk naravoslovja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(Bernarda Moravec)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3F05987" w14:textId="77777777" w:rsidR="005F5600" w:rsidRPr="007136CB" w:rsidRDefault="007136CB" w:rsidP="007D2A23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sl-SI"/>
              </w:rPr>
            </w:pPr>
            <w:r w:rsidRPr="007136CB">
              <w:rPr>
                <w:rFonts w:eastAsia="Times New Roman" w:cstheme="minorHAnsi"/>
                <w:b/>
                <w:sz w:val="16"/>
                <w:szCs w:val="16"/>
                <w:lang w:eastAsia="sl-SI"/>
              </w:rPr>
              <w:t>GALA</w:t>
            </w:r>
          </w:p>
          <w:p w14:paraId="56A757E6" w14:textId="77777777" w:rsidR="00D82AAC" w:rsidRPr="00D82AAC" w:rsidRDefault="00D82AAC" w:rsidP="007D2A23">
            <w:pPr>
              <w:spacing w:after="0" w:line="240" w:lineRule="auto"/>
              <w:rPr>
                <w:rFonts w:eastAsia="Times New Roman" w:cstheme="minorHAnsi"/>
                <w:b/>
                <w:color w:val="FF0000"/>
                <w:sz w:val="16"/>
                <w:szCs w:val="16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CE3F3CF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D4390" w14:textId="77777777" w:rsidR="005F5600" w:rsidRPr="00621513" w:rsidRDefault="005F5600" w:rsidP="007D2A2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</w:tbl>
    <w:p w14:paraId="5C09C8DA" w14:textId="77777777" w:rsidR="004D304D" w:rsidRDefault="004D304D" w:rsidP="00A553D5">
      <w:pPr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7E6B33A0" w14:textId="77777777" w:rsidR="00A553D5" w:rsidRPr="004D304D" w:rsidRDefault="00A553D5" w:rsidP="00A553D5">
      <w:pPr>
        <w:jc w:val="center"/>
        <w:rPr>
          <w:rFonts w:eastAsia="Times New Roman" w:cstheme="minorHAnsi"/>
          <w:b/>
          <w:sz w:val="18"/>
          <w:szCs w:val="18"/>
          <w:lang w:eastAsia="sl-SI"/>
        </w:rPr>
      </w:pPr>
      <w:r w:rsidRPr="004D304D">
        <w:rPr>
          <w:rFonts w:eastAsia="Times New Roman" w:cstheme="minorHAnsi"/>
          <w:b/>
          <w:sz w:val="18"/>
          <w:szCs w:val="18"/>
          <w:lang w:eastAsia="sl-SI"/>
        </w:rPr>
        <w:t>PROGRAM SEKCIJSKIH PREDAVANJ IN DELAVNIC</w:t>
      </w:r>
    </w:p>
    <w:p w14:paraId="71A8788F" w14:textId="77777777" w:rsidR="0025715F" w:rsidRPr="004D304D" w:rsidRDefault="00A553D5" w:rsidP="00A553D5">
      <w:pPr>
        <w:jc w:val="center"/>
        <w:rPr>
          <w:rFonts w:cstheme="minorHAnsi"/>
          <w:sz w:val="18"/>
          <w:szCs w:val="18"/>
        </w:rPr>
      </w:pPr>
      <w:r w:rsidRPr="004D304D">
        <w:rPr>
          <w:rFonts w:eastAsia="Times New Roman" w:cstheme="minorHAnsi"/>
          <w:b/>
          <w:sz w:val="18"/>
          <w:szCs w:val="18"/>
          <w:lang w:eastAsia="sl-SI"/>
        </w:rPr>
        <w:t>PETEK, 26.8.2011</w:t>
      </w:r>
    </w:p>
    <w:tbl>
      <w:tblPr>
        <w:tblW w:w="31619" w:type="dxa"/>
        <w:tblInd w:w="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"/>
        <w:gridCol w:w="6767"/>
        <w:gridCol w:w="1199"/>
        <w:gridCol w:w="19396"/>
        <w:gridCol w:w="1655"/>
        <w:gridCol w:w="1655"/>
      </w:tblGrid>
      <w:tr w:rsidR="008504E7" w:rsidRPr="004D304D" w14:paraId="25F17490" w14:textId="77777777" w:rsidTr="00962C21">
        <w:trPr>
          <w:trHeight w:val="300"/>
        </w:trPr>
        <w:tc>
          <w:tcPr>
            <w:tcW w:w="7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725F477" w14:textId="77777777" w:rsidR="008504E7" w:rsidRPr="004D304D" w:rsidRDefault="008504E7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11:15 - 12:45  SEKCIJSKA PREDAVANJA IN DELAVNICE </w:t>
            </w:r>
          </w:p>
        </w:tc>
        <w:tc>
          <w:tcPr>
            <w:tcW w:w="11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6207670" w14:textId="77777777" w:rsidR="008504E7" w:rsidRPr="004D304D" w:rsidRDefault="008504E7" w:rsidP="004D304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93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6C6E2C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B4C66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ECAA9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</w:tr>
      <w:tr w:rsidR="008504E7" w:rsidRPr="004D304D" w14:paraId="361B8E1F" w14:textId="77777777" w:rsidTr="00962C21">
        <w:trPr>
          <w:trHeight w:val="300"/>
        </w:trPr>
        <w:tc>
          <w:tcPr>
            <w:tcW w:w="7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B117082" w14:textId="77777777" w:rsidR="008504E7" w:rsidRPr="004D304D" w:rsidRDefault="008504E7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14:00 - 15:30 </w:t>
            </w:r>
            <w:r w:rsidR="00A37921"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PONOVITEV S</w:t>
            </w: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EKCIJSK</w:t>
            </w:r>
            <w:r w:rsidR="00A37921"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IH PREDAVANJ IN DELAVNIC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7160DE9" w14:textId="77777777" w:rsidR="008504E7" w:rsidRPr="004D304D" w:rsidRDefault="008504E7" w:rsidP="004D304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93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4205F97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FE352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094DC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</w:tr>
      <w:tr w:rsidR="00B678C0" w:rsidRPr="004D304D" w14:paraId="4A04075F" w14:textId="77777777" w:rsidTr="00962C21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64977CA2" w14:textId="77777777" w:rsidR="008504E7" w:rsidRDefault="008504E7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SP1</w:t>
            </w:r>
          </w:p>
          <w:p w14:paraId="5A27F8B4" w14:textId="16C25141" w:rsidR="00962C21" w:rsidRPr="004D304D" w:rsidRDefault="00962C21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VSAK PRISPEVEK 15</w:t>
            </w:r>
            <w:r w:rsidRPr="00962C21"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 xml:space="preserve"> MINUT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A7CE922" w14:textId="77777777" w:rsidR="008504E7" w:rsidRPr="004D304D" w:rsidRDefault="008504E7" w:rsidP="004D304D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Primeri </w:t>
            </w:r>
            <w:proofErr w:type="spellStart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medpredmetno</w:t>
            </w:r>
            <w:proofErr w:type="spellEnd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 zasnovanega projektnega dela  dijakov v sodelovanju z raziskovalci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(Alenka </w:t>
            </w:r>
            <w:proofErr w:type="spellStart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Mozer</w:t>
            </w:r>
            <w:proofErr w:type="spellEnd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s sodelavci)</w:t>
            </w:r>
          </w:p>
          <w:p w14:paraId="35088BBA" w14:textId="77777777" w:rsidR="008504E7" w:rsidRPr="004D304D" w:rsidRDefault="008504E7" w:rsidP="004D304D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Laboratorijske vaje – (ne)izrabljena priložnost?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(Petra </w:t>
            </w:r>
            <w:proofErr w:type="spellStart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Flajnik</w:t>
            </w:r>
            <w:proofErr w:type="spellEnd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)</w:t>
            </w:r>
          </w:p>
          <w:p w14:paraId="23E53843" w14:textId="77777777" w:rsidR="008504E7" w:rsidRPr="004D304D" w:rsidRDefault="008504E7" w:rsidP="004D304D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Vem, kaj kupujem?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(Jožica Kovač)</w:t>
            </w:r>
          </w:p>
          <w:p w14:paraId="2BAC2614" w14:textId="77777777" w:rsidR="008504E7" w:rsidRPr="004D304D" w:rsidRDefault="008504E7" w:rsidP="004D304D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Možni načini preverjanja in ocenjevanja kompleksnih dosežkov  pred, med in po laboratorijskih vajah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(Mateja Godec)</w:t>
            </w:r>
          </w:p>
          <w:p w14:paraId="063D888A" w14:textId="77777777" w:rsidR="008504E7" w:rsidRPr="004D304D" w:rsidRDefault="008504E7" w:rsidP="004D304D">
            <w:pPr>
              <w:pStyle w:val="Odstavekseznama"/>
              <w:numPr>
                <w:ilvl w:val="0"/>
                <w:numId w:val="15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Oh, OH življenje – projekt, ki združuje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(Branka Klemenčič)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1ABBD40" w14:textId="77777777" w:rsidR="008504E7" w:rsidRPr="004D304D" w:rsidRDefault="008504E7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ZELENA</w:t>
            </w:r>
          </w:p>
          <w:p w14:paraId="3487ECAF" w14:textId="77777777" w:rsidR="00D82AAC" w:rsidRPr="004D304D" w:rsidRDefault="00D82AAC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93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D8FC466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E7131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95377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</w:tr>
      <w:tr w:rsidR="00B678C0" w:rsidRPr="004D304D" w14:paraId="4BBC468C" w14:textId="77777777" w:rsidTr="00962C21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C55C058" w14:textId="77777777" w:rsidR="008504E7" w:rsidRDefault="008504E7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SP2</w:t>
            </w:r>
          </w:p>
          <w:p w14:paraId="179BAD31" w14:textId="70C0BF8A" w:rsidR="00962C21" w:rsidRPr="004D304D" w:rsidRDefault="00962C21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962C21"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VSAK PRISPEVEK 30 MINUT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A4FF6EF" w14:textId="77777777" w:rsidR="008504E7" w:rsidRPr="004D304D" w:rsidRDefault="008504E7" w:rsidP="004D304D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Kemijska vez  v OŠ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(Nataša Bukovec)</w:t>
            </w:r>
          </w:p>
          <w:p w14:paraId="78C10942" w14:textId="77777777" w:rsidR="008504E7" w:rsidRPr="004D304D" w:rsidRDefault="008504E7" w:rsidP="004D304D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Medsebojno delovanje </w:t>
            </w:r>
            <w:proofErr w:type="spellStart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makroelementov</w:t>
            </w:r>
            <w:proofErr w:type="spellEnd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 in njihov vpliv na zdravje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(Elizabeta Tratar Pirc) </w:t>
            </w:r>
          </w:p>
          <w:p w14:paraId="208D3266" w14:textId="77777777" w:rsidR="008504E7" w:rsidRPr="004D304D" w:rsidRDefault="008504E7" w:rsidP="004D304D">
            <w:pPr>
              <w:pStyle w:val="Odstavekseznama"/>
              <w:numPr>
                <w:ilvl w:val="0"/>
                <w:numId w:val="14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Kaj je v notranjosti paprike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(Dušan Krnel)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3D32BA0" w14:textId="77777777" w:rsidR="008504E7" w:rsidRPr="004D304D" w:rsidRDefault="008504E7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MODRA 1</w:t>
            </w:r>
          </w:p>
          <w:p w14:paraId="373D7849" w14:textId="77777777" w:rsidR="009807CE" w:rsidRPr="004D304D" w:rsidRDefault="009807CE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93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C3C5638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48A0B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0B0D3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</w:tr>
      <w:tr w:rsidR="00B678C0" w:rsidRPr="004D304D" w14:paraId="2E794E61" w14:textId="77777777" w:rsidTr="00962C21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65D7F9D" w14:textId="77777777" w:rsidR="008504E7" w:rsidRDefault="008504E7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SP3</w:t>
            </w:r>
          </w:p>
          <w:p w14:paraId="10EB5608" w14:textId="0BF58261" w:rsidR="00962C21" w:rsidRPr="004D304D" w:rsidRDefault="00962C21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VSAK PRISPEVEK 2</w:t>
            </w:r>
            <w:r w:rsidRPr="00962C21"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0 MINUT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F503D56" w14:textId="77777777" w:rsidR="008504E7" w:rsidRPr="004D304D" w:rsidRDefault="008504E7" w:rsidP="004D304D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E-vadnica za fiziko E-VA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(Renato Lukač)</w:t>
            </w:r>
          </w:p>
          <w:p w14:paraId="344DCA35" w14:textId="77777777" w:rsidR="008504E7" w:rsidRPr="004D304D" w:rsidRDefault="008504E7" w:rsidP="004D304D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Kratke projektne naloge in neobvezne domače naloge kot priložnost za delo z nadarjenimi dijaki in za vzgojo pri pouku fizike v gimnaziji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(Milenko Stiplovšek)</w:t>
            </w:r>
          </w:p>
          <w:p w14:paraId="27533569" w14:textId="77777777" w:rsidR="008504E7" w:rsidRPr="004D304D" w:rsidRDefault="008504E7" w:rsidP="004D304D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Vključevanje projektov na daljavo v pouk fizike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(Tatjana Gulič)</w:t>
            </w:r>
          </w:p>
          <w:p w14:paraId="3E34D509" w14:textId="77777777" w:rsidR="008504E7" w:rsidRPr="004D304D" w:rsidRDefault="008504E7" w:rsidP="004D304D">
            <w:pPr>
              <w:pStyle w:val="Odstavekseznam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Poskusi z odbojem in lomom svetlobe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(Meta Trček)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BDD9696" w14:textId="77777777" w:rsidR="008504E7" w:rsidRPr="004D304D" w:rsidRDefault="008504E7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MODRA 2</w:t>
            </w:r>
          </w:p>
          <w:p w14:paraId="4EE6A393" w14:textId="77777777" w:rsidR="009807CE" w:rsidRPr="004D304D" w:rsidRDefault="009807CE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93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11E2941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156D6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D40BD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</w:tr>
      <w:tr w:rsidR="00B678C0" w:rsidRPr="004D304D" w14:paraId="4799DE8A" w14:textId="77777777" w:rsidTr="00962C21">
        <w:trPr>
          <w:trHeight w:val="30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2D810D97" w14:textId="77777777" w:rsidR="008504E7" w:rsidRDefault="008504E7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SP4</w:t>
            </w:r>
          </w:p>
          <w:p w14:paraId="7EC0B029" w14:textId="4AF32874" w:rsidR="00962C21" w:rsidRPr="004D304D" w:rsidRDefault="00962C21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962C21"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  <w:t>VSAK PRISPEVEK 30 MINUT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14:paraId="41330C55" w14:textId="77777777" w:rsidR="008504E7" w:rsidRPr="004D304D" w:rsidRDefault="008504E7" w:rsidP="004D304D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Agregatna stanja in prehodi med njimi na makroskopskem in </w:t>
            </w:r>
            <w:proofErr w:type="spellStart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submikroskopskem</w:t>
            </w:r>
            <w:proofErr w:type="spellEnd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 nivoju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(Nataša </w:t>
            </w:r>
            <w:proofErr w:type="spellStart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Pozderec</w:t>
            </w:r>
            <w:proofErr w:type="spellEnd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Intihar, Saša A. Glažar)</w:t>
            </w:r>
          </w:p>
          <w:p w14:paraId="5E6CE109" w14:textId="77777777" w:rsidR="008504E7" w:rsidRPr="004D304D" w:rsidRDefault="008504E7" w:rsidP="004D304D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Primeri aktivnih metod poučevanja pri pouku naravoslovja 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(Bernarda </w:t>
            </w:r>
            <w:proofErr w:type="spellStart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Sopčič</w:t>
            </w:r>
            <w:proofErr w:type="spellEnd"/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>)</w:t>
            </w:r>
          </w:p>
          <w:p w14:paraId="1201ED0A" w14:textId="77777777" w:rsidR="008504E7" w:rsidRPr="004D304D" w:rsidRDefault="008504E7" w:rsidP="004D304D">
            <w:pPr>
              <w:pStyle w:val="Odstavekseznama"/>
              <w:numPr>
                <w:ilvl w:val="0"/>
                <w:numId w:val="17"/>
              </w:num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  <w:proofErr w:type="spellStart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Ekosistemske</w:t>
            </w:r>
            <w:proofErr w:type="spellEnd"/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 xml:space="preserve"> usluge ali kako razložiti zakaj moramo ohranjati naravo</w:t>
            </w:r>
            <w:r w:rsidRPr="004D304D">
              <w:rPr>
                <w:rFonts w:eastAsia="Times New Roman" w:cstheme="minorHAnsi"/>
                <w:sz w:val="18"/>
                <w:szCs w:val="18"/>
                <w:lang w:eastAsia="sl-SI"/>
              </w:rPr>
              <w:t xml:space="preserve"> (Martina Kačičnik Jančar)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EEF5925" w14:textId="77777777" w:rsidR="008504E7" w:rsidRPr="004D304D" w:rsidRDefault="008504E7" w:rsidP="004D304D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sl-SI"/>
              </w:rPr>
            </w:pPr>
            <w:r w:rsidRPr="004D304D">
              <w:rPr>
                <w:rFonts w:eastAsia="Times New Roman" w:cstheme="minorHAnsi"/>
                <w:b/>
                <w:sz w:val="18"/>
                <w:szCs w:val="18"/>
                <w:lang w:eastAsia="sl-SI"/>
              </w:rPr>
              <w:t>GALA</w:t>
            </w:r>
          </w:p>
          <w:p w14:paraId="6F3BC957" w14:textId="77777777" w:rsidR="00D82AAC" w:rsidRPr="004D304D" w:rsidRDefault="00D82AAC" w:rsidP="004D304D">
            <w:pPr>
              <w:spacing w:after="0" w:line="240" w:lineRule="auto"/>
              <w:rPr>
                <w:rFonts w:eastAsia="Times New Roman" w:cstheme="minorHAnsi"/>
                <w:b/>
                <w:color w:val="FF0000"/>
                <w:sz w:val="18"/>
                <w:szCs w:val="18"/>
                <w:lang w:eastAsia="sl-SI"/>
              </w:rPr>
            </w:pPr>
          </w:p>
        </w:tc>
        <w:tc>
          <w:tcPr>
            <w:tcW w:w="193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3A7F3D5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1B81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5F7A2" w14:textId="77777777" w:rsidR="008504E7" w:rsidRPr="004D304D" w:rsidRDefault="008504E7" w:rsidP="007D2A2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sl-SI"/>
              </w:rPr>
            </w:pPr>
          </w:p>
        </w:tc>
      </w:tr>
    </w:tbl>
    <w:p w14:paraId="7381C376" w14:textId="3F9FA3C4" w:rsidR="0025715F" w:rsidRPr="004D304D" w:rsidRDefault="0053184E" w:rsidP="00621513">
      <w:pPr>
        <w:rPr>
          <w:rFonts w:cstheme="minorHAnsi"/>
          <w:sz w:val="18"/>
          <w:szCs w:val="18"/>
        </w:rPr>
      </w:pPr>
      <w:r>
        <w:t>ALENKA - č</w:t>
      </w:r>
      <w:bookmarkStart w:id="0" w:name="_GoBack"/>
      <w:bookmarkEnd w:id="0"/>
      <w:r w:rsidR="00D73983">
        <w:t>etrtek, 25.8.:</w:t>
      </w:r>
      <w:r w:rsidR="00D73983">
        <w:t xml:space="preserve"> </w:t>
      </w:r>
      <w:proofErr w:type="spellStart"/>
      <w:r w:rsidR="00D73983">
        <w:t>Sekcijska</w:t>
      </w:r>
      <w:proofErr w:type="spellEnd"/>
      <w:r w:rsidR="00D73983">
        <w:t xml:space="preserve"> predavanja II SP1  17.00-18.30</w:t>
      </w:r>
      <w:r w:rsidR="00D73983">
        <w:t xml:space="preserve"> </w:t>
      </w:r>
    </w:p>
    <w:sectPr w:rsidR="0025715F" w:rsidRPr="004D304D" w:rsidSect="00CD67C1">
      <w:headerReference w:type="default" r:id="rId13"/>
      <w:pgSz w:w="11906" w:h="16838"/>
      <w:pgMar w:top="1417" w:right="991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6A12F" w14:textId="77777777" w:rsidR="004758BC" w:rsidRDefault="004758BC" w:rsidP="0025715F">
      <w:pPr>
        <w:spacing w:after="0" w:line="240" w:lineRule="auto"/>
      </w:pPr>
      <w:r>
        <w:separator/>
      </w:r>
    </w:p>
  </w:endnote>
  <w:endnote w:type="continuationSeparator" w:id="0">
    <w:p w14:paraId="5C1D1352" w14:textId="77777777" w:rsidR="004758BC" w:rsidRDefault="004758BC" w:rsidP="00257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A4DD3" w14:textId="77777777" w:rsidR="004758BC" w:rsidRDefault="004758BC" w:rsidP="0025715F">
      <w:pPr>
        <w:spacing w:after="0" w:line="240" w:lineRule="auto"/>
      </w:pPr>
      <w:r>
        <w:separator/>
      </w:r>
    </w:p>
  </w:footnote>
  <w:footnote w:type="continuationSeparator" w:id="0">
    <w:p w14:paraId="77AFBB7A" w14:textId="77777777" w:rsidR="004758BC" w:rsidRDefault="004758BC" w:rsidP="00257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6084322"/>
      <w:docPartObj>
        <w:docPartGallery w:val="Page Numbers (Margins)"/>
        <w:docPartUnique/>
      </w:docPartObj>
    </w:sdtPr>
    <w:sdtEndPr/>
    <w:sdtContent>
      <w:p w14:paraId="4B536856" w14:textId="77777777" w:rsidR="005F5600" w:rsidRDefault="005F5600">
        <w:pPr>
          <w:pStyle w:val="Glava"/>
        </w:pPr>
        <w:r>
          <w:rPr>
            <w:noProof/>
            <w:lang w:eastAsia="sl-SI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203D92F" wp14:editId="48AFBC1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Pravokotni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346F24" w14:textId="77777777" w:rsidR="005F5600" w:rsidRDefault="005F5600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53184E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avokotnik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" o:allowincell="f" stroked="f">
                  <v:textbox>
                    <w:txbxContent>
                      <w:p w14:paraId="54346F24" w14:textId="77777777" w:rsidR="005F5600" w:rsidRDefault="005F5600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53184E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06FD7"/>
    <w:multiLevelType w:val="hybridMultilevel"/>
    <w:tmpl w:val="A4EEDD56"/>
    <w:lvl w:ilvl="0" w:tplc="8BB63B28">
      <w:numFmt w:val="bullet"/>
      <w:lvlText w:val="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9F2E6C"/>
    <w:multiLevelType w:val="hybridMultilevel"/>
    <w:tmpl w:val="483EFF3C"/>
    <w:lvl w:ilvl="0" w:tplc="8BB63B28">
      <w:numFmt w:val="bullet"/>
      <w:lvlText w:val="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D42F33"/>
    <w:multiLevelType w:val="hybridMultilevel"/>
    <w:tmpl w:val="D1C03FC0"/>
    <w:lvl w:ilvl="0" w:tplc="8BB63B28">
      <w:numFmt w:val="bullet"/>
      <w:lvlText w:val="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02CCD"/>
    <w:multiLevelType w:val="hybridMultilevel"/>
    <w:tmpl w:val="C160368E"/>
    <w:lvl w:ilvl="0" w:tplc="8BB63B28">
      <w:numFmt w:val="bullet"/>
      <w:lvlText w:val="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9B60D4"/>
    <w:multiLevelType w:val="hybridMultilevel"/>
    <w:tmpl w:val="C26A0958"/>
    <w:lvl w:ilvl="0" w:tplc="8BB63B28">
      <w:numFmt w:val="bullet"/>
      <w:lvlText w:val="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209393A"/>
    <w:multiLevelType w:val="hybridMultilevel"/>
    <w:tmpl w:val="46627D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E31972"/>
    <w:multiLevelType w:val="hybridMultilevel"/>
    <w:tmpl w:val="A0FA0FC8"/>
    <w:lvl w:ilvl="0" w:tplc="8BB63B28">
      <w:numFmt w:val="bullet"/>
      <w:lvlText w:val="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A272777"/>
    <w:multiLevelType w:val="hybridMultilevel"/>
    <w:tmpl w:val="187A5010"/>
    <w:lvl w:ilvl="0" w:tplc="F520581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F800B5"/>
    <w:multiLevelType w:val="hybridMultilevel"/>
    <w:tmpl w:val="8FE6E818"/>
    <w:lvl w:ilvl="0" w:tplc="8BB63B28">
      <w:numFmt w:val="bullet"/>
      <w:lvlText w:val="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EE73B1"/>
    <w:multiLevelType w:val="hybridMultilevel"/>
    <w:tmpl w:val="25AA4FF2"/>
    <w:lvl w:ilvl="0" w:tplc="8BB63B28">
      <w:numFmt w:val="bullet"/>
      <w:lvlText w:val="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FE5F21"/>
    <w:multiLevelType w:val="hybridMultilevel"/>
    <w:tmpl w:val="6504B3A4"/>
    <w:lvl w:ilvl="0" w:tplc="8BB63B28">
      <w:numFmt w:val="bullet"/>
      <w:lvlText w:val="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5F4102"/>
    <w:multiLevelType w:val="hybridMultilevel"/>
    <w:tmpl w:val="6F9887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172FD3"/>
    <w:multiLevelType w:val="hybridMultilevel"/>
    <w:tmpl w:val="A1B07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AE1785"/>
    <w:multiLevelType w:val="hybridMultilevel"/>
    <w:tmpl w:val="41C6CF3A"/>
    <w:lvl w:ilvl="0" w:tplc="DABE42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DA1CAB"/>
    <w:multiLevelType w:val="hybridMultilevel"/>
    <w:tmpl w:val="E97AB486"/>
    <w:lvl w:ilvl="0" w:tplc="8BB63B28">
      <w:numFmt w:val="bullet"/>
      <w:lvlText w:val="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3D60A5"/>
    <w:multiLevelType w:val="hybridMultilevel"/>
    <w:tmpl w:val="EB7EBDFA"/>
    <w:lvl w:ilvl="0" w:tplc="8BB63B28">
      <w:numFmt w:val="bullet"/>
      <w:lvlText w:val="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37346E"/>
    <w:multiLevelType w:val="hybridMultilevel"/>
    <w:tmpl w:val="35CEA0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AA7769"/>
    <w:multiLevelType w:val="hybridMultilevel"/>
    <w:tmpl w:val="72580386"/>
    <w:lvl w:ilvl="0" w:tplc="8BB63B28">
      <w:numFmt w:val="bullet"/>
      <w:lvlText w:val="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950D12"/>
    <w:multiLevelType w:val="hybridMultilevel"/>
    <w:tmpl w:val="2B28E2EA"/>
    <w:lvl w:ilvl="0" w:tplc="8BB63B28">
      <w:numFmt w:val="bullet"/>
      <w:lvlText w:val="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BEA0D4B"/>
    <w:multiLevelType w:val="hybridMultilevel"/>
    <w:tmpl w:val="30BE4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6"/>
  </w:num>
  <w:num w:numId="4">
    <w:abstractNumId w:val="19"/>
  </w:num>
  <w:num w:numId="5">
    <w:abstractNumId w:val="11"/>
  </w:num>
  <w:num w:numId="6">
    <w:abstractNumId w:val="0"/>
  </w:num>
  <w:num w:numId="7">
    <w:abstractNumId w:val="18"/>
  </w:num>
  <w:num w:numId="8">
    <w:abstractNumId w:val="4"/>
  </w:num>
  <w:num w:numId="9">
    <w:abstractNumId w:val="6"/>
  </w:num>
  <w:num w:numId="10">
    <w:abstractNumId w:val="14"/>
  </w:num>
  <w:num w:numId="11">
    <w:abstractNumId w:val="8"/>
  </w:num>
  <w:num w:numId="12">
    <w:abstractNumId w:val="17"/>
  </w:num>
  <w:num w:numId="13">
    <w:abstractNumId w:val="1"/>
  </w:num>
  <w:num w:numId="14">
    <w:abstractNumId w:val="3"/>
  </w:num>
  <w:num w:numId="15">
    <w:abstractNumId w:val="9"/>
  </w:num>
  <w:num w:numId="16">
    <w:abstractNumId w:val="10"/>
  </w:num>
  <w:num w:numId="17">
    <w:abstractNumId w:val="2"/>
  </w:num>
  <w:num w:numId="18">
    <w:abstractNumId w:val="15"/>
  </w:num>
  <w:num w:numId="19">
    <w:abstractNumId w:val="7"/>
  </w:num>
  <w:num w:numId="2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53C"/>
    <w:rsid w:val="00014A50"/>
    <w:rsid w:val="00027CDE"/>
    <w:rsid w:val="00032FBD"/>
    <w:rsid w:val="00053F6F"/>
    <w:rsid w:val="0006264D"/>
    <w:rsid w:val="0006288E"/>
    <w:rsid w:val="00097FB6"/>
    <w:rsid w:val="000F081A"/>
    <w:rsid w:val="000F0E96"/>
    <w:rsid w:val="001138B1"/>
    <w:rsid w:val="00172B2C"/>
    <w:rsid w:val="001C106E"/>
    <w:rsid w:val="001E2F39"/>
    <w:rsid w:val="00230C65"/>
    <w:rsid w:val="0025715F"/>
    <w:rsid w:val="00290564"/>
    <w:rsid w:val="002B6956"/>
    <w:rsid w:val="002E102D"/>
    <w:rsid w:val="002F2081"/>
    <w:rsid w:val="003220EE"/>
    <w:rsid w:val="00354F92"/>
    <w:rsid w:val="00380DA3"/>
    <w:rsid w:val="003A2580"/>
    <w:rsid w:val="003A3998"/>
    <w:rsid w:val="00417CC7"/>
    <w:rsid w:val="0044506B"/>
    <w:rsid w:val="004758BC"/>
    <w:rsid w:val="004B0CD5"/>
    <w:rsid w:val="004C2306"/>
    <w:rsid w:val="004D304D"/>
    <w:rsid w:val="00521DD4"/>
    <w:rsid w:val="00526CF4"/>
    <w:rsid w:val="0053184E"/>
    <w:rsid w:val="0055733F"/>
    <w:rsid w:val="005F5600"/>
    <w:rsid w:val="00621513"/>
    <w:rsid w:val="00626853"/>
    <w:rsid w:val="00627C49"/>
    <w:rsid w:val="00660D7B"/>
    <w:rsid w:val="0069776A"/>
    <w:rsid w:val="006979CF"/>
    <w:rsid w:val="006D6A90"/>
    <w:rsid w:val="006E1CA0"/>
    <w:rsid w:val="007136CB"/>
    <w:rsid w:val="00714EC4"/>
    <w:rsid w:val="00742999"/>
    <w:rsid w:val="00744960"/>
    <w:rsid w:val="00753F04"/>
    <w:rsid w:val="0075455D"/>
    <w:rsid w:val="0077543F"/>
    <w:rsid w:val="0077752A"/>
    <w:rsid w:val="007D2A23"/>
    <w:rsid w:val="007F66F5"/>
    <w:rsid w:val="00821D82"/>
    <w:rsid w:val="008504E7"/>
    <w:rsid w:val="00855B4D"/>
    <w:rsid w:val="008B4E4A"/>
    <w:rsid w:val="008B5A3D"/>
    <w:rsid w:val="0090593C"/>
    <w:rsid w:val="00907A80"/>
    <w:rsid w:val="00916B6A"/>
    <w:rsid w:val="0094781A"/>
    <w:rsid w:val="00950E18"/>
    <w:rsid w:val="00962C21"/>
    <w:rsid w:val="00972EC6"/>
    <w:rsid w:val="009807CE"/>
    <w:rsid w:val="009B1BA5"/>
    <w:rsid w:val="00A2620A"/>
    <w:rsid w:val="00A34879"/>
    <w:rsid w:val="00A37921"/>
    <w:rsid w:val="00A42147"/>
    <w:rsid w:val="00A47E2B"/>
    <w:rsid w:val="00A553D5"/>
    <w:rsid w:val="00A72D78"/>
    <w:rsid w:val="00AA5670"/>
    <w:rsid w:val="00AC2A08"/>
    <w:rsid w:val="00AC7317"/>
    <w:rsid w:val="00B06373"/>
    <w:rsid w:val="00B52DC0"/>
    <w:rsid w:val="00B660C2"/>
    <w:rsid w:val="00B678C0"/>
    <w:rsid w:val="00B852EC"/>
    <w:rsid w:val="00BA793B"/>
    <w:rsid w:val="00BF5DDA"/>
    <w:rsid w:val="00C24E5A"/>
    <w:rsid w:val="00C474EA"/>
    <w:rsid w:val="00CD1FB2"/>
    <w:rsid w:val="00CD314B"/>
    <w:rsid w:val="00CD67C1"/>
    <w:rsid w:val="00CD6B93"/>
    <w:rsid w:val="00CE516B"/>
    <w:rsid w:val="00D03031"/>
    <w:rsid w:val="00D6596D"/>
    <w:rsid w:val="00D73983"/>
    <w:rsid w:val="00D82AAC"/>
    <w:rsid w:val="00DA4577"/>
    <w:rsid w:val="00DB5CDB"/>
    <w:rsid w:val="00DC56DD"/>
    <w:rsid w:val="00DC64F6"/>
    <w:rsid w:val="00E121D4"/>
    <w:rsid w:val="00E16518"/>
    <w:rsid w:val="00E2353C"/>
    <w:rsid w:val="00E43496"/>
    <w:rsid w:val="00EB374C"/>
    <w:rsid w:val="00ED4941"/>
    <w:rsid w:val="00EE61DC"/>
    <w:rsid w:val="00F15900"/>
    <w:rsid w:val="00F46E86"/>
    <w:rsid w:val="00F67CB4"/>
    <w:rsid w:val="00F7143C"/>
    <w:rsid w:val="00FB0C53"/>
    <w:rsid w:val="00FF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2151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57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5715F"/>
  </w:style>
  <w:style w:type="paragraph" w:styleId="Noga">
    <w:name w:val="footer"/>
    <w:basedOn w:val="Navaden"/>
    <w:link w:val="NogaZnak"/>
    <w:uiPriority w:val="99"/>
    <w:unhideWhenUsed/>
    <w:rsid w:val="00257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5715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57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5715F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uiPriority w:val="99"/>
    <w:unhideWhenUsed/>
    <w:rsid w:val="00DC64F6"/>
  </w:style>
  <w:style w:type="paragraph" w:styleId="Navadensplet">
    <w:name w:val="Normal (Web)"/>
    <w:basedOn w:val="Navaden"/>
    <w:uiPriority w:val="99"/>
    <w:semiHidden/>
    <w:unhideWhenUsed/>
    <w:rsid w:val="00CD6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2151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57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5715F"/>
  </w:style>
  <w:style w:type="paragraph" w:styleId="Noga">
    <w:name w:val="footer"/>
    <w:basedOn w:val="Navaden"/>
    <w:link w:val="NogaZnak"/>
    <w:uiPriority w:val="99"/>
    <w:unhideWhenUsed/>
    <w:rsid w:val="00257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5715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57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5715F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uiPriority w:val="99"/>
    <w:unhideWhenUsed/>
    <w:rsid w:val="00DC64F6"/>
  </w:style>
  <w:style w:type="paragraph" w:styleId="Navadensplet">
    <w:name w:val="Normal (Web)"/>
    <w:basedOn w:val="Navaden"/>
    <w:uiPriority w:val="99"/>
    <w:semiHidden/>
    <w:unhideWhenUsed/>
    <w:rsid w:val="00CD6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6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50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99490-1365-4C34-AC09-5F907030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Poberžnik</dc:creator>
  <cp:lastModifiedBy>Alenka</cp:lastModifiedBy>
  <cp:revision>4</cp:revision>
  <cp:lastPrinted>2011-08-18T14:43:00Z</cp:lastPrinted>
  <dcterms:created xsi:type="dcterms:W3CDTF">2011-08-22T09:25:00Z</dcterms:created>
  <dcterms:modified xsi:type="dcterms:W3CDTF">2011-08-24T07:54:00Z</dcterms:modified>
</cp:coreProperties>
</file>